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03AD" w14:textId="1A69307D" w:rsidR="00EC5777" w:rsidRDefault="00EC5777">
      <w:pPr>
        <w:rPr>
          <w:sz w:val="24"/>
          <w:szCs w:val="24"/>
        </w:rPr>
      </w:pPr>
      <w:r>
        <w:rPr>
          <w:sz w:val="24"/>
          <w:szCs w:val="24"/>
        </w:rPr>
        <w:t xml:space="preserve">Broj: </w:t>
      </w:r>
      <w:r w:rsidR="00292712" w:rsidRPr="00292712">
        <w:rPr>
          <w:sz w:val="24"/>
          <w:szCs w:val="24"/>
          <w:lang w:val="hr-BA"/>
        </w:rPr>
        <w:t>11-03-03</w:t>
      </w:r>
      <w:r w:rsidR="00F532EC">
        <w:rPr>
          <w:sz w:val="24"/>
          <w:szCs w:val="24"/>
        </w:rPr>
        <w:t>-</w:t>
      </w:r>
      <w:r w:rsidR="00A04392">
        <w:rPr>
          <w:sz w:val="24"/>
          <w:szCs w:val="24"/>
        </w:rPr>
        <w:t>41902</w:t>
      </w:r>
      <w:r w:rsidR="00F532EC">
        <w:rPr>
          <w:sz w:val="24"/>
          <w:szCs w:val="24"/>
        </w:rPr>
        <w:t>/24</w:t>
      </w:r>
    </w:p>
    <w:p w14:paraId="6B1BD48B" w14:textId="1A775671" w:rsidR="007A005F" w:rsidRDefault="00EC5777">
      <w:pPr>
        <w:rPr>
          <w:sz w:val="24"/>
          <w:szCs w:val="24"/>
        </w:rPr>
      </w:pPr>
      <w:r>
        <w:rPr>
          <w:sz w:val="24"/>
          <w:szCs w:val="24"/>
        </w:rPr>
        <w:t xml:space="preserve">Sarajevo, </w:t>
      </w:r>
      <w:r w:rsidR="005422A4">
        <w:rPr>
          <w:sz w:val="24"/>
          <w:szCs w:val="24"/>
        </w:rPr>
        <w:t>1</w:t>
      </w:r>
      <w:r w:rsidR="00A04392">
        <w:rPr>
          <w:sz w:val="24"/>
          <w:szCs w:val="24"/>
        </w:rPr>
        <w:t>3.09.</w:t>
      </w:r>
      <w:r w:rsidR="007A005F">
        <w:rPr>
          <w:sz w:val="24"/>
          <w:szCs w:val="24"/>
        </w:rPr>
        <w:t>2024. godine</w:t>
      </w:r>
    </w:p>
    <w:p w14:paraId="2DFEBF23" w14:textId="20F76AEC" w:rsidR="007A005F" w:rsidRPr="007A005F" w:rsidRDefault="007A005F">
      <w:pPr>
        <w:rPr>
          <w:sz w:val="24"/>
          <w:szCs w:val="24"/>
        </w:rPr>
      </w:pPr>
    </w:p>
    <w:p w14:paraId="1DE93D68" w14:textId="3C3553D5" w:rsidR="007A005F" w:rsidRDefault="007A005F" w:rsidP="007A005F">
      <w:pPr>
        <w:jc w:val="both"/>
        <w:rPr>
          <w:sz w:val="24"/>
          <w:szCs w:val="24"/>
        </w:rPr>
      </w:pPr>
      <w:r w:rsidRPr="007A005F">
        <w:rPr>
          <w:sz w:val="24"/>
          <w:szCs w:val="24"/>
        </w:rPr>
        <w:t xml:space="preserve">Na osnovu člana 179. Zakona o osnovama bezbjednosti saobraćaja na putevima u Bosni i Hercegovini („Službeni glasnik Bosne i Hercegovine, broj: </w:t>
      </w:r>
      <w:r>
        <w:rPr>
          <w:sz w:val="24"/>
          <w:szCs w:val="24"/>
        </w:rPr>
        <w:t>6/06, 75/06, 44/07, 84/09, 48/10, 18/13, 8/17, 89/17, 9/18</w:t>
      </w:r>
      <w:r w:rsidR="00A04392">
        <w:rPr>
          <w:sz w:val="24"/>
          <w:szCs w:val="24"/>
        </w:rPr>
        <w:t>,</w:t>
      </w:r>
      <w:r>
        <w:rPr>
          <w:sz w:val="24"/>
          <w:szCs w:val="24"/>
        </w:rPr>
        <w:t xml:space="preserve"> 46/23</w:t>
      </w:r>
      <w:r w:rsidR="00A04392">
        <w:rPr>
          <w:sz w:val="24"/>
          <w:szCs w:val="24"/>
        </w:rPr>
        <w:t xml:space="preserve"> i 88/23</w:t>
      </w:r>
      <w:r>
        <w:rPr>
          <w:sz w:val="24"/>
          <w:szCs w:val="24"/>
        </w:rPr>
        <w:t xml:space="preserve">), a u vezi sa članom 8. Pravilnika o načinu i uvjetima organiziranja ispita za vozača motornih vozila </w:t>
      </w:r>
      <w:r w:rsidRPr="007A005F">
        <w:rPr>
          <w:sz w:val="24"/>
          <w:szCs w:val="24"/>
        </w:rPr>
        <w:t>(„Službeni glasnik Bosne i Hercegovine, broj:</w:t>
      </w:r>
      <w:r>
        <w:rPr>
          <w:sz w:val="24"/>
          <w:szCs w:val="24"/>
        </w:rPr>
        <w:t xml:space="preserve"> 46/12) i člana 37. Pravilnika o načinu i uvjetima provođenja poslova ospos</w:t>
      </w:r>
      <w:r w:rsidR="00E82AE4">
        <w:rPr>
          <w:sz w:val="24"/>
          <w:szCs w:val="24"/>
        </w:rPr>
        <w:t>o</w:t>
      </w:r>
      <w:r>
        <w:rPr>
          <w:sz w:val="24"/>
          <w:szCs w:val="24"/>
        </w:rPr>
        <w:t>bljavanja i organiziranja ispita za vozača motornih vozila („Službene novine Kantona Sarajevo“, broj: 35/16, 6/17, 16/17 i 30/17), ministrica za odgoj i obrazovanje Kantona Sarajevo objavljuje</w:t>
      </w:r>
    </w:p>
    <w:p w14:paraId="06ADCE86" w14:textId="54D89876" w:rsidR="007A005F" w:rsidRDefault="007A005F" w:rsidP="007A005F">
      <w:pPr>
        <w:jc w:val="both"/>
        <w:rPr>
          <w:sz w:val="24"/>
          <w:szCs w:val="24"/>
        </w:rPr>
      </w:pPr>
    </w:p>
    <w:p w14:paraId="145DC009" w14:textId="6B9CD296" w:rsidR="007A005F" w:rsidRDefault="007A005F" w:rsidP="007A005F">
      <w:pPr>
        <w:jc w:val="both"/>
        <w:rPr>
          <w:sz w:val="24"/>
          <w:szCs w:val="24"/>
        </w:rPr>
      </w:pPr>
    </w:p>
    <w:p w14:paraId="5355BB08" w14:textId="77777777" w:rsidR="00A04392" w:rsidRDefault="00A04392" w:rsidP="007A00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PONOVNI </w:t>
      </w:r>
    </w:p>
    <w:p w14:paraId="7A47C2F8" w14:textId="2AD548C7" w:rsidR="007A005F" w:rsidRPr="007A005F" w:rsidRDefault="007A005F" w:rsidP="007A005F">
      <w:pPr>
        <w:jc w:val="center"/>
        <w:rPr>
          <w:b/>
          <w:bCs/>
          <w:sz w:val="32"/>
          <w:szCs w:val="32"/>
        </w:rPr>
      </w:pPr>
      <w:r w:rsidRPr="007A005F">
        <w:rPr>
          <w:b/>
          <w:bCs/>
          <w:sz w:val="32"/>
          <w:szCs w:val="32"/>
        </w:rPr>
        <w:t>JAVNI POZIV</w:t>
      </w:r>
    </w:p>
    <w:p w14:paraId="6841D9F3" w14:textId="556D8810" w:rsidR="007A005F" w:rsidRPr="007A005F" w:rsidRDefault="007A005F" w:rsidP="007A005F">
      <w:pPr>
        <w:jc w:val="center"/>
        <w:rPr>
          <w:b/>
          <w:bCs/>
          <w:sz w:val="24"/>
          <w:szCs w:val="24"/>
        </w:rPr>
      </w:pPr>
      <w:r w:rsidRPr="007A005F">
        <w:rPr>
          <w:b/>
          <w:bCs/>
          <w:sz w:val="24"/>
          <w:szCs w:val="24"/>
        </w:rPr>
        <w:t>ZA PRIJAVU KANDIDATA ZA ČLANA ISPITNE KOMISIJE ZA POLAGANJE VOZAČKOG ISPITA I TO:</w:t>
      </w:r>
    </w:p>
    <w:p w14:paraId="6609BD01" w14:textId="1EA4BE7C" w:rsidR="007A005F" w:rsidRDefault="007A005F" w:rsidP="007A005F">
      <w:pPr>
        <w:jc w:val="center"/>
        <w:rPr>
          <w:b/>
          <w:bCs/>
          <w:sz w:val="24"/>
          <w:szCs w:val="24"/>
        </w:rPr>
      </w:pPr>
    </w:p>
    <w:p w14:paraId="312C5CD6" w14:textId="17531C1F" w:rsidR="007A005F" w:rsidRDefault="007A005F" w:rsidP="007A005F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Ispitivača iz teoretskog dijela ispita</w:t>
      </w:r>
    </w:p>
    <w:p w14:paraId="6A6A8DBA" w14:textId="6399FDF0" w:rsidR="007A005F" w:rsidRDefault="007A005F" w:rsidP="007A005F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Ispitivača iz upravljanja motornim vozilom</w:t>
      </w:r>
    </w:p>
    <w:p w14:paraId="25AFD2C1" w14:textId="22B01685" w:rsidR="005422A4" w:rsidRPr="005422A4" w:rsidRDefault="005422A4" w:rsidP="005422A4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Ispitivača iz teoretskog dijela ispita i iz upravljanja motornim vozilom</w:t>
      </w:r>
    </w:p>
    <w:p w14:paraId="7520391D" w14:textId="60714511" w:rsidR="007A005F" w:rsidRDefault="007A005F" w:rsidP="007A005F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Ispitivača iz poznavanja pružanja prve pomoći</w:t>
      </w:r>
    </w:p>
    <w:p w14:paraId="747382DA" w14:textId="343C53D3" w:rsidR="007A005F" w:rsidRDefault="007A005F" w:rsidP="007A005F">
      <w:pPr>
        <w:jc w:val="both"/>
        <w:rPr>
          <w:b/>
          <w:bCs/>
          <w:sz w:val="24"/>
          <w:szCs w:val="24"/>
        </w:rPr>
      </w:pPr>
    </w:p>
    <w:p w14:paraId="0968927F" w14:textId="197F1342" w:rsidR="007A005F" w:rsidRDefault="007A005F" w:rsidP="007A00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 w:rsidRPr="00501D2D">
        <w:rPr>
          <w:b/>
          <w:bCs/>
          <w:sz w:val="24"/>
          <w:szCs w:val="24"/>
        </w:rPr>
        <w:t>Pravo prijave na Javni poziv imaju osobe koje ispunjavaju sljedeće uvjete:</w:t>
      </w:r>
    </w:p>
    <w:p w14:paraId="3B128CD7" w14:textId="132C7ACD" w:rsidR="007A005F" w:rsidRPr="009D0A02" w:rsidRDefault="007A005F" w:rsidP="007A005F">
      <w:pPr>
        <w:jc w:val="both"/>
        <w:rPr>
          <w:b/>
          <w:bCs/>
          <w:color w:val="00B050"/>
          <w:sz w:val="24"/>
          <w:szCs w:val="24"/>
        </w:rPr>
      </w:pPr>
    </w:p>
    <w:p w14:paraId="2C6FBE40" w14:textId="1F784737" w:rsidR="007A005F" w:rsidRPr="00741415" w:rsidRDefault="00501D2D" w:rsidP="007A005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41415">
        <w:rPr>
          <w:sz w:val="24"/>
          <w:szCs w:val="24"/>
        </w:rPr>
        <w:t>d</w:t>
      </w:r>
      <w:r w:rsidR="007A005F" w:rsidRPr="00741415">
        <w:rPr>
          <w:sz w:val="24"/>
          <w:szCs w:val="24"/>
        </w:rPr>
        <w:t xml:space="preserve">a </w:t>
      </w:r>
      <w:r w:rsidR="004B2EBA" w:rsidRPr="00741415">
        <w:rPr>
          <w:sz w:val="24"/>
          <w:szCs w:val="24"/>
        </w:rPr>
        <w:t>posjeduje</w:t>
      </w:r>
      <w:r w:rsidR="007A005F" w:rsidRPr="00741415">
        <w:rPr>
          <w:sz w:val="24"/>
          <w:szCs w:val="24"/>
        </w:rPr>
        <w:t xml:space="preserve"> licencu za poziciju/e </w:t>
      </w:r>
      <w:r w:rsidRPr="00741415">
        <w:rPr>
          <w:sz w:val="24"/>
          <w:szCs w:val="24"/>
        </w:rPr>
        <w:t xml:space="preserve">na koju/e </w:t>
      </w:r>
      <w:r w:rsidR="004B2EBA" w:rsidRPr="00741415">
        <w:rPr>
          <w:sz w:val="24"/>
          <w:szCs w:val="24"/>
        </w:rPr>
        <w:t>se prijavljuje;</w:t>
      </w:r>
    </w:p>
    <w:p w14:paraId="0642E6A7" w14:textId="53B2C41D" w:rsidR="00501D2D" w:rsidRPr="00741415" w:rsidRDefault="00501D2D" w:rsidP="007A005F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41415">
        <w:rPr>
          <w:sz w:val="24"/>
          <w:szCs w:val="24"/>
        </w:rPr>
        <w:t>da imaju prijavljeno prebivalište u Kantonu Sarajevo, duže od šest mjeseci</w:t>
      </w:r>
    </w:p>
    <w:p w14:paraId="4E6B31CD" w14:textId="724C5391" w:rsidR="00501D2D" w:rsidRDefault="00501D2D" w:rsidP="00501D2D">
      <w:pPr>
        <w:jc w:val="both"/>
        <w:rPr>
          <w:sz w:val="24"/>
          <w:szCs w:val="24"/>
        </w:rPr>
      </w:pPr>
    </w:p>
    <w:p w14:paraId="752ED836" w14:textId="62378807" w:rsidR="00501D2D" w:rsidRDefault="00501D2D" w:rsidP="00501D2D">
      <w:pPr>
        <w:jc w:val="both"/>
        <w:rPr>
          <w:b/>
          <w:bCs/>
          <w:sz w:val="24"/>
          <w:szCs w:val="24"/>
        </w:rPr>
      </w:pPr>
      <w:r w:rsidRPr="00501D2D">
        <w:rPr>
          <w:b/>
          <w:bCs/>
          <w:sz w:val="24"/>
          <w:szCs w:val="24"/>
        </w:rPr>
        <w:t xml:space="preserve">II </w:t>
      </w:r>
      <w:r>
        <w:rPr>
          <w:b/>
          <w:bCs/>
          <w:sz w:val="24"/>
          <w:szCs w:val="24"/>
        </w:rPr>
        <w:t>K</w:t>
      </w:r>
      <w:r w:rsidRPr="00501D2D">
        <w:rPr>
          <w:b/>
          <w:bCs/>
          <w:sz w:val="24"/>
          <w:szCs w:val="24"/>
        </w:rPr>
        <w:t>andidati su obavezni dostaviti sljedeću dokumentaciju</w:t>
      </w:r>
    </w:p>
    <w:p w14:paraId="4D2062D0" w14:textId="6E7B99C8" w:rsidR="008D358D" w:rsidRDefault="008D358D" w:rsidP="00501D2D">
      <w:pPr>
        <w:jc w:val="both"/>
        <w:rPr>
          <w:b/>
          <w:bCs/>
          <w:sz w:val="24"/>
          <w:szCs w:val="24"/>
        </w:rPr>
      </w:pPr>
    </w:p>
    <w:p w14:paraId="430EA432" w14:textId="4F8CB406" w:rsidR="00A04392" w:rsidRDefault="00A04392" w:rsidP="008D35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prijavni obrazac,</w:t>
      </w:r>
    </w:p>
    <w:p w14:paraId="16C76DCB" w14:textId="1AF4F95A" w:rsidR="008D358D" w:rsidRPr="008D358D" w:rsidRDefault="008D358D" w:rsidP="008D35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D358D">
        <w:rPr>
          <w:sz w:val="24"/>
          <w:szCs w:val="24"/>
        </w:rPr>
        <w:t>ovjerenu fotokopiju licence</w:t>
      </w:r>
      <w:r>
        <w:rPr>
          <w:sz w:val="24"/>
          <w:szCs w:val="24"/>
        </w:rPr>
        <w:t>,</w:t>
      </w:r>
    </w:p>
    <w:p w14:paraId="40E2173C" w14:textId="2BFEC62B" w:rsidR="008D358D" w:rsidRPr="008D358D" w:rsidRDefault="008D358D" w:rsidP="008D35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D358D">
        <w:rPr>
          <w:sz w:val="24"/>
          <w:szCs w:val="24"/>
        </w:rPr>
        <w:t>fotokopiju lične karte,</w:t>
      </w:r>
    </w:p>
    <w:p w14:paraId="5206F7C0" w14:textId="33E27868" w:rsidR="008D358D" w:rsidRPr="00B8640E" w:rsidRDefault="00E82AE4" w:rsidP="008D35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ovjerenu fotokopiju </w:t>
      </w:r>
      <w:r w:rsidR="008D358D" w:rsidRPr="00B8640E">
        <w:rPr>
          <w:sz w:val="24"/>
          <w:szCs w:val="24"/>
        </w:rPr>
        <w:t>potvrd</w:t>
      </w:r>
      <w:r>
        <w:rPr>
          <w:sz w:val="24"/>
          <w:szCs w:val="24"/>
        </w:rPr>
        <w:t>e</w:t>
      </w:r>
      <w:r w:rsidR="008D358D" w:rsidRPr="00B8640E">
        <w:rPr>
          <w:sz w:val="24"/>
          <w:szCs w:val="24"/>
        </w:rPr>
        <w:t xml:space="preserve"> o prebivalištu (CIPS),</w:t>
      </w:r>
    </w:p>
    <w:p w14:paraId="4A23E0D4" w14:textId="3A41B856" w:rsidR="008D358D" w:rsidRDefault="008D358D" w:rsidP="008D35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D358D">
        <w:rPr>
          <w:sz w:val="24"/>
          <w:szCs w:val="24"/>
        </w:rPr>
        <w:t>uvjerenje da nije izrečena mjera sigurnosti ili zaštitna mjera zabrane upravljanja motornim vozilom</w:t>
      </w:r>
      <w:r w:rsidR="003B0103">
        <w:rPr>
          <w:sz w:val="24"/>
          <w:szCs w:val="24"/>
        </w:rPr>
        <w:t xml:space="preserve">, ne starije od datuma objave </w:t>
      </w:r>
      <w:r w:rsidR="00E82AE4">
        <w:rPr>
          <w:sz w:val="24"/>
          <w:szCs w:val="24"/>
        </w:rPr>
        <w:t xml:space="preserve">prethodnog </w:t>
      </w:r>
      <w:r w:rsidR="003B0103">
        <w:rPr>
          <w:sz w:val="24"/>
          <w:szCs w:val="24"/>
        </w:rPr>
        <w:t>Javnog poziva</w:t>
      </w:r>
      <w:r w:rsidR="0064791A">
        <w:rPr>
          <w:sz w:val="24"/>
          <w:szCs w:val="24"/>
        </w:rPr>
        <w:t xml:space="preserve"> od 10.07.2024. godine</w:t>
      </w:r>
      <w:r w:rsidR="00B8640E">
        <w:rPr>
          <w:sz w:val="24"/>
          <w:szCs w:val="24"/>
        </w:rPr>
        <w:t xml:space="preserve"> </w:t>
      </w:r>
      <w:r w:rsidRPr="008D358D">
        <w:rPr>
          <w:sz w:val="24"/>
          <w:szCs w:val="24"/>
        </w:rPr>
        <w:t>(</w:t>
      </w:r>
      <w:r w:rsidR="00B8640E">
        <w:rPr>
          <w:sz w:val="24"/>
          <w:szCs w:val="24"/>
        </w:rPr>
        <w:t xml:space="preserve">izdaje </w:t>
      </w:r>
      <w:r w:rsidRPr="00B8640E">
        <w:rPr>
          <w:sz w:val="24"/>
          <w:szCs w:val="24"/>
        </w:rPr>
        <w:t>MU</w:t>
      </w:r>
      <w:r w:rsidR="00B8640E">
        <w:rPr>
          <w:sz w:val="24"/>
          <w:szCs w:val="24"/>
        </w:rPr>
        <w:t xml:space="preserve">P, </w:t>
      </w:r>
      <w:r w:rsidRPr="008D358D">
        <w:rPr>
          <w:sz w:val="24"/>
          <w:szCs w:val="24"/>
        </w:rPr>
        <w:t>svrha: prijava na Javni poziv za člana ispitne komisije)</w:t>
      </w:r>
      <w:r>
        <w:rPr>
          <w:sz w:val="24"/>
          <w:szCs w:val="24"/>
        </w:rPr>
        <w:t>,</w:t>
      </w:r>
    </w:p>
    <w:p w14:paraId="32D9B194" w14:textId="4D61EFAB" w:rsidR="008D358D" w:rsidRDefault="008D358D" w:rsidP="008D35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poznavanju rada na računaru (Windows, Word, Excel, Internet),</w:t>
      </w:r>
    </w:p>
    <w:p w14:paraId="2A4690BE" w14:textId="18C6BC56" w:rsidR="008D358D" w:rsidRDefault="008D358D" w:rsidP="008D35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potvrdu da se vodi u evidenciji nezaposlenih</w:t>
      </w:r>
      <w:r w:rsidR="003B0103">
        <w:rPr>
          <w:sz w:val="24"/>
          <w:szCs w:val="24"/>
        </w:rPr>
        <w:t xml:space="preserve">, ne stariju od datuma objave </w:t>
      </w:r>
      <w:r w:rsidR="00A04392">
        <w:rPr>
          <w:sz w:val="24"/>
          <w:szCs w:val="24"/>
        </w:rPr>
        <w:t xml:space="preserve"> prethodnog </w:t>
      </w:r>
      <w:r w:rsidR="003B0103">
        <w:rPr>
          <w:sz w:val="24"/>
          <w:szCs w:val="24"/>
        </w:rPr>
        <w:t>Javnog poziva</w:t>
      </w:r>
      <w:r w:rsidR="00A04392">
        <w:rPr>
          <w:sz w:val="24"/>
          <w:szCs w:val="24"/>
        </w:rPr>
        <w:t xml:space="preserve"> od 10.07.2024. godine</w:t>
      </w:r>
      <w:r w:rsidR="009720FB">
        <w:rPr>
          <w:sz w:val="24"/>
          <w:szCs w:val="24"/>
        </w:rPr>
        <w:t xml:space="preserve"> </w:t>
      </w:r>
      <w:r>
        <w:rPr>
          <w:sz w:val="24"/>
          <w:szCs w:val="24"/>
        </w:rPr>
        <w:t>(za nezaposlene),</w:t>
      </w:r>
    </w:p>
    <w:p w14:paraId="2C88DBA9" w14:textId="14246FF5" w:rsidR="006A24B5" w:rsidRDefault="008D358D" w:rsidP="008D358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ovjerenu fotokopiju diplome</w:t>
      </w:r>
      <w:r w:rsidR="00A04392">
        <w:rPr>
          <w:sz w:val="24"/>
          <w:szCs w:val="24"/>
        </w:rPr>
        <w:t xml:space="preserve"> za visoku stručnu spremu (samo za one sa VSS)</w:t>
      </w:r>
      <w:r>
        <w:rPr>
          <w:sz w:val="24"/>
          <w:szCs w:val="24"/>
        </w:rPr>
        <w:t>.</w:t>
      </w:r>
    </w:p>
    <w:p w14:paraId="4B4FEB63" w14:textId="77777777" w:rsidR="00741415" w:rsidRPr="00741415" w:rsidRDefault="00741415" w:rsidP="00741415">
      <w:pPr>
        <w:pStyle w:val="ListParagraph"/>
        <w:ind w:left="720" w:firstLine="0"/>
        <w:jc w:val="both"/>
        <w:rPr>
          <w:sz w:val="24"/>
          <w:szCs w:val="24"/>
        </w:rPr>
      </w:pPr>
    </w:p>
    <w:p w14:paraId="33291DB3" w14:textId="54060271" w:rsidR="008D358D" w:rsidRPr="008D358D" w:rsidRDefault="008D358D" w:rsidP="008D358D">
      <w:pPr>
        <w:jc w:val="both"/>
        <w:rPr>
          <w:b/>
          <w:bCs/>
          <w:i/>
          <w:iCs/>
          <w:sz w:val="24"/>
          <w:szCs w:val="24"/>
        </w:rPr>
      </w:pPr>
      <w:r w:rsidRPr="008D358D">
        <w:rPr>
          <w:b/>
          <w:bCs/>
          <w:i/>
          <w:iCs/>
          <w:sz w:val="24"/>
          <w:szCs w:val="24"/>
        </w:rPr>
        <w:t>Napomena: Ministarstvo za odgoj i obrazovanje Kantona Sarajevo zadržava pravo traženja dodatne dokumentacije, relevantne za dokazivanje općih uvjeta, predviđenih Zakonom.</w:t>
      </w:r>
    </w:p>
    <w:p w14:paraId="1559B394" w14:textId="02763006" w:rsidR="008D358D" w:rsidRDefault="008D358D" w:rsidP="008D358D">
      <w:pPr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III Prijave na Javni poziv, uz propisanu dokumentaciju iz tačke II, u zatvorenoj koverti sa naznakom: „Prijava za člana ispitne komisije za polaganje vozačkog ispit</w:t>
      </w:r>
      <w:r w:rsidR="00450D0C">
        <w:rPr>
          <w:sz w:val="24"/>
          <w:szCs w:val="24"/>
        </w:rPr>
        <w:t>a“ dostavljaju se</w:t>
      </w:r>
      <w:r w:rsidR="0064791A">
        <w:rPr>
          <w:sz w:val="24"/>
          <w:szCs w:val="24"/>
        </w:rPr>
        <w:t xml:space="preserve"> </w:t>
      </w:r>
      <w:r w:rsidR="00450D0C">
        <w:rPr>
          <w:sz w:val="24"/>
          <w:szCs w:val="24"/>
        </w:rPr>
        <w:t xml:space="preserve">na Protokol Vlade Kantona Sarajevo (adresa Reisa Džemaludina Čauševića 1, Ministarstvo za odgoj i obrazovanje Kantona Sarajevo), najkasnije </w:t>
      </w:r>
      <w:r w:rsidR="00450D0C" w:rsidRPr="00741415">
        <w:rPr>
          <w:b/>
          <w:bCs/>
          <w:sz w:val="24"/>
          <w:szCs w:val="24"/>
        </w:rPr>
        <w:t xml:space="preserve">do </w:t>
      </w:r>
      <w:r w:rsidR="00E82AE4">
        <w:rPr>
          <w:b/>
          <w:bCs/>
          <w:sz w:val="24"/>
          <w:szCs w:val="24"/>
        </w:rPr>
        <w:t>23</w:t>
      </w:r>
      <w:r w:rsidR="00450D0C" w:rsidRPr="00741415">
        <w:rPr>
          <w:b/>
          <w:bCs/>
          <w:sz w:val="24"/>
          <w:szCs w:val="24"/>
        </w:rPr>
        <w:t>.</w:t>
      </w:r>
      <w:r w:rsidR="00E82AE4">
        <w:rPr>
          <w:b/>
          <w:bCs/>
          <w:sz w:val="24"/>
          <w:szCs w:val="24"/>
        </w:rPr>
        <w:t>09.</w:t>
      </w:r>
      <w:r w:rsidR="00450D0C" w:rsidRPr="00741415">
        <w:rPr>
          <w:b/>
          <w:bCs/>
          <w:sz w:val="24"/>
          <w:szCs w:val="24"/>
        </w:rPr>
        <w:t xml:space="preserve">2024. godine. </w:t>
      </w:r>
    </w:p>
    <w:p w14:paraId="62D8319D" w14:textId="77777777" w:rsidR="00450D0C" w:rsidRDefault="00450D0C" w:rsidP="008D358D">
      <w:pPr>
        <w:jc w:val="both"/>
        <w:rPr>
          <w:sz w:val="24"/>
          <w:szCs w:val="24"/>
        </w:rPr>
      </w:pPr>
    </w:p>
    <w:p w14:paraId="7FCD2A86" w14:textId="438E24C5" w:rsidR="00450D0C" w:rsidRDefault="00450D0C" w:rsidP="008D358D">
      <w:pPr>
        <w:jc w:val="both"/>
        <w:rPr>
          <w:sz w:val="24"/>
          <w:szCs w:val="24"/>
        </w:rPr>
      </w:pPr>
      <w:r w:rsidRPr="00450D0C">
        <w:rPr>
          <w:sz w:val="24"/>
          <w:szCs w:val="24"/>
        </w:rPr>
        <w:t>Prijavljivanje se vrši putem obrasca Prijave</w:t>
      </w:r>
      <w:r>
        <w:rPr>
          <w:sz w:val="24"/>
          <w:szCs w:val="24"/>
        </w:rPr>
        <w:t xml:space="preserve"> koji se može preuzeti na recepciji Kantona Sarajevo (ulica Reisa Džemaludina Čauševića 1, Sarajevo) ili na web stranici Ministarstva za odgoj i obrazovanje KS </w:t>
      </w:r>
      <w:hyperlink r:id="rId7" w:history="1">
        <w:r w:rsidRPr="00781B27">
          <w:rPr>
            <w:rStyle w:val="Hyperlink"/>
            <w:sz w:val="24"/>
            <w:szCs w:val="24"/>
          </w:rPr>
          <w:t>https://mo.ks.gov.ba/</w:t>
        </w:r>
      </w:hyperlink>
      <w:r>
        <w:rPr>
          <w:sz w:val="24"/>
          <w:szCs w:val="24"/>
        </w:rPr>
        <w:t xml:space="preserve"> </w:t>
      </w:r>
    </w:p>
    <w:p w14:paraId="3F255F7A" w14:textId="17CC90DB" w:rsidR="00450D0C" w:rsidRDefault="00450D0C" w:rsidP="008D358D">
      <w:pPr>
        <w:jc w:val="both"/>
        <w:rPr>
          <w:sz w:val="24"/>
          <w:szCs w:val="24"/>
        </w:rPr>
      </w:pPr>
    </w:p>
    <w:p w14:paraId="1DDDEA9E" w14:textId="7614FAC4" w:rsidR="00450D0C" w:rsidRDefault="00450D0C" w:rsidP="008D3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koji ne ispunjavanju formalno-pravne uvjete, pismenim putem će biti obaviješteni o neispunjavanju uvjeta. </w:t>
      </w:r>
      <w:r w:rsidR="00984EA0">
        <w:rPr>
          <w:sz w:val="24"/>
          <w:szCs w:val="24"/>
        </w:rPr>
        <w:t>Nepotpune i neblagovremene prijave na Jav</w:t>
      </w:r>
      <w:r w:rsidR="00CA5783">
        <w:rPr>
          <w:sz w:val="24"/>
          <w:szCs w:val="24"/>
        </w:rPr>
        <w:t>n</w:t>
      </w:r>
      <w:r w:rsidR="00984EA0">
        <w:rPr>
          <w:sz w:val="24"/>
          <w:szCs w:val="24"/>
        </w:rPr>
        <w:t>i poziv neće se uzimati u razmatranje.</w:t>
      </w:r>
    </w:p>
    <w:p w14:paraId="09E8043E" w14:textId="24F7621E" w:rsidR="00984EA0" w:rsidRDefault="00984EA0" w:rsidP="008D358D">
      <w:pPr>
        <w:jc w:val="both"/>
        <w:rPr>
          <w:sz w:val="24"/>
          <w:szCs w:val="24"/>
        </w:rPr>
      </w:pPr>
    </w:p>
    <w:p w14:paraId="417BD717" w14:textId="43B37199" w:rsidR="00984EA0" w:rsidRPr="00450D0C" w:rsidRDefault="00984EA0" w:rsidP="008D3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Obavijest o terminu održavanja testiranja iz poznavanja propisa o bezbjednosti saobraćaja (za ispitivače iz teoretskog dijela ispita i ispitivače iz upravljanja motornim vozilom) i poznavanja pružanja prve pomoći (za ispitivače iz poznavanja pružanja prve pomoći), bit će objavljena na web stranici Ministarstva </w:t>
      </w:r>
      <w:r w:rsidRPr="00CA5783">
        <w:rPr>
          <w:sz w:val="24"/>
          <w:szCs w:val="24"/>
        </w:rPr>
        <w:t xml:space="preserve"> </w:t>
      </w:r>
      <w:r w:rsidR="00E82AE4" w:rsidRPr="00E82AE4">
        <w:rPr>
          <w:b/>
          <w:bCs/>
          <w:sz w:val="24"/>
          <w:szCs w:val="24"/>
        </w:rPr>
        <w:t>24</w:t>
      </w:r>
      <w:r w:rsidRPr="00E82AE4">
        <w:rPr>
          <w:b/>
          <w:bCs/>
          <w:sz w:val="24"/>
          <w:szCs w:val="24"/>
        </w:rPr>
        <w:t>. septembra 2024. godine.</w:t>
      </w:r>
    </w:p>
    <w:p w14:paraId="3010E4F6" w14:textId="77777777" w:rsidR="007A005F" w:rsidRPr="008D358D" w:rsidRDefault="007A005F" w:rsidP="007A005F">
      <w:pPr>
        <w:jc w:val="both"/>
        <w:rPr>
          <w:b/>
          <w:bCs/>
          <w:i/>
          <w:iCs/>
          <w:sz w:val="24"/>
          <w:szCs w:val="24"/>
        </w:rPr>
      </w:pPr>
    </w:p>
    <w:p w14:paraId="36C94240" w14:textId="4DEF0DC3" w:rsidR="007A005F" w:rsidRDefault="007A005F" w:rsidP="007A005F">
      <w:pPr>
        <w:jc w:val="both"/>
        <w:rPr>
          <w:sz w:val="24"/>
          <w:szCs w:val="24"/>
        </w:rPr>
      </w:pPr>
    </w:p>
    <w:p w14:paraId="588B1D94" w14:textId="515E3C0C" w:rsidR="007A005F" w:rsidRDefault="007A005F" w:rsidP="007A005F">
      <w:pPr>
        <w:jc w:val="both"/>
        <w:rPr>
          <w:sz w:val="24"/>
          <w:szCs w:val="24"/>
        </w:rPr>
      </w:pPr>
    </w:p>
    <w:p w14:paraId="27328B87" w14:textId="591F747C" w:rsidR="00BF237B" w:rsidRDefault="00BF237B" w:rsidP="007A005F">
      <w:pPr>
        <w:jc w:val="both"/>
        <w:rPr>
          <w:sz w:val="24"/>
          <w:szCs w:val="24"/>
        </w:rPr>
      </w:pPr>
    </w:p>
    <w:p w14:paraId="26C4ACF6" w14:textId="622C3321" w:rsidR="00BF237B" w:rsidRPr="00BF237B" w:rsidRDefault="00BF237B" w:rsidP="007A005F">
      <w:pPr>
        <w:jc w:val="both"/>
        <w:rPr>
          <w:b/>
          <w:bCs/>
          <w:sz w:val="24"/>
          <w:szCs w:val="24"/>
        </w:rPr>
      </w:pPr>
    </w:p>
    <w:p w14:paraId="563AEB26" w14:textId="1A113C43" w:rsidR="00E82AE4" w:rsidRPr="00506169" w:rsidRDefault="00BF237B" w:rsidP="00E82AE4">
      <w:pPr>
        <w:tabs>
          <w:tab w:val="left" w:pos="5169"/>
        </w:tabs>
        <w:ind w:left="5760"/>
        <w:jc w:val="both"/>
        <w:rPr>
          <w:b/>
          <w:i/>
          <w:lang w:val="hr-BA"/>
        </w:rPr>
      </w:pPr>
      <w:r w:rsidRPr="00BF237B">
        <w:rPr>
          <w:b/>
          <w:bCs/>
          <w:sz w:val="24"/>
          <w:szCs w:val="24"/>
        </w:rPr>
        <w:tab/>
      </w:r>
      <w:r w:rsidR="00E82AE4">
        <w:rPr>
          <w:lang w:val="hr-BA"/>
        </w:rPr>
        <w:t xml:space="preserve">                                                                                                                  </w:t>
      </w:r>
      <w:r w:rsidR="00E82AE4">
        <w:rPr>
          <w:b/>
          <w:bCs/>
        </w:rPr>
        <w:t>M I N I ST R I C A</w:t>
      </w:r>
    </w:p>
    <w:p w14:paraId="2D5BFE47" w14:textId="77777777" w:rsidR="00E82AE4" w:rsidRDefault="00E82AE4" w:rsidP="00E82AE4">
      <w:pPr>
        <w:ind w:firstLine="360"/>
        <w:jc w:val="lowKashida"/>
        <w:rPr>
          <w:lang w:val="hr-BA"/>
        </w:rPr>
      </w:pPr>
    </w:p>
    <w:p w14:paraId="3D36ABBB" w14:textId="103894B7" w:rsidR="00E82AE4" w:rsidRPr="0054591B" w:rsidRDefault="00E82AE4" w:rsidP="00E82AE4">
      <w:pPr>
        <w:ind w:firstLine="360"/>
        <w:jc w:val="lowKashida"/>
        <w:rPr>
          <w:b/>
          <w:bCs/>
          <w:i/>
          <w:iCs/>
          <w:lang w:val="hr-BA"/>
        </w:rPr>
      </w:pPr>
      <w:r w:rsidRPr="00331067">
        <w:rPr>
          <w:b/>
          <w:bCs/>
          <w:lang w:val="hr-BA"/>
        </w:rPr>
        <w:t xml:space="preserve">                                                                                               </w:t>
      </w:r>
      <w:r w:rsidRPr="0054591B">
        <w:rPr>
          <w:b/>
          <w:bCs/>
          <w:i/>
          <w:iCs/>
          <w:lang w:val="hr-BA"/>
        </w:rPr>
        <w:t>Naida Hota-Muminović</w:t>
      </w:r>
      <w:r w:rsidR="00020462">
        <w:rPr>
          <w:b/>
          <w:bCs/>
          <w:i/>
          <w:iCs/>
          <w:lang w:val="hr-BA"/>
        </w:rPr>
        <w:t xml:space="preserve"> s.r.</w:t>
      </w:r>
      <w:bookmarkStart w:id="0" w:name="_GoBack"/>
      <w:bookmarkEnd w:id="0"/>
    </w:p>
    <w:p w14:paraId="08170A23" w14:textId="7566F8C7" w:rsidR="007A005F" w:rsidRDefault="007A005F" w:rsidP="00E82AE4">
      <w:pPr>
        <w:tabs>
          <w:tab w:val="left" w:pos="5169"/>
        </w:tabs>
        <w:jc w:val="both"/>
        <w:rPr>
          <w:sz w:val="24"/>
          <w:szCs w:val="24"/>
        </w:rPr>
      </w:pPr>
    </w:p>
    <w:p w14:paraId="6DEF629B" w14:textId="77777777" w:rsidR="007A005F" w:rsidRDefault="007A005F" w:rsidP="007A005F">
      <w:pPr>
        <w:jc w:val="both"/>
        <w:rPr>
          <w:sz w:val="24"/>
          <w:szCs w:val="24"/>
        </w:rPr>
      </w:pPr>
    </w:p>
    <w:p w14:paraId="02057969" w14:textId="77777777" w:rsidR="007A005F" w:rsidRDefault="007A005F" w:rsidP="007A005F">
      <w:pPr>
        <w:jc w:val="both"/>
        <w:rPr>
          <w:sz w:val="24"/>
          <w:szCs w:val="24"/>
        </w:rPr>
      </w:pPr>
    </w:p>
    <w:p w14:paraId="13F020CF" w14:textId="77777777" w:rsidR="007A005F" w:rsidRDefault="007A005F" w:rsidP="007A005F">
      <w:pPr>
        <w:jc w:val="both"/>
        <w:rPr>
          <w:sz w:val="24"/>
          <w:szCs w:val="24"/>
        </w:rPr>
      </w:pPr>
    </w:p>
    <w:p w14:paraId="4A980772" w14:textId="77777777" w:rsidR="007A005F" w:rsidRDefault="007A005F" w:rsidP="007A005F">
      <w:pPr>
        <w:jc w:val="both"/>
        <w:rPr>
          <w:sz w:val="24"/>
          <w:szCs w:val="24"/>
        </w:rPr>
      </w:pPr>
    </w:p>
    <w:p w14:paraId="3676868F" w14:textId="77777777" w:rsidR="00EC5777" w:rsidRDefault="00EC5777" w:rsidP="00EC5777">
      <w:pPr>
        <w:pStyle w:val="BodyText"/>
        <w:rPr>
          <w:b/>
          <w:sz w:val="21"/>
        </w:rPr>
      </w:pPr>
    </w:p>
    <w:p w14:paraId="7C14EB4C" w14:textId="77777777" w:rsidR="00EC5777" w:rsidRDefault="00EC5777" w:rsidP="00EC5777">
      <w:pPr>
        <w:pStyle w:val="BodyText"/>
        <w:rPr>
          <w:b/>
          <w:sz w:val="21"/>
        </w:rPr>
      </w:pPr>
    </w:p>
    <w:p w14:paraId="272C4ABC" w14:textId="77777777" w:rsidR="00EC5777" w:rsidRDefault="00EC5777" w:rsidP="00EC5777">
      <w:pPr>
        <w:pStyle w:val="BodyText"/>
        <w:rPr>
          <w:b/>
          <w:sz w:val="21"/>
        </w:rPr>
      </w:pPr>
    </w:p>
    <w:p w14:paraId="693BE284" w14:textId="245CACE9" w:rsidR="00EC5777" w:rsidRDefault="00EC5777" w:rsidP="00EC5777">
      <w:pPr>
        <w:pStyle w:val="BodyText"/>
        <w:rPr>
          <w:b/>
          <w:sz w:val="21"/>
        </w:rPr>
      </w:pPr>
    </w:p>
    <w:p w14:paraId="12623998" w14:textId="5D483E1E" w:rsidR="00480136" w:rsidRDefault="00480136" w:rsidP="00EC5777">
      <w:pPr>
        <w:pStyle w:val="BodyText"/>
        <w:rPr>
          <w:b/>
          <w:sz w:val="21"/>
        </w:rPr>
      </w:pPr>
    </w:p>
    <w:p w14:paraId="3783E871" w14:textId="5A79099F" w:rsidR="00480136" w:rsidRDefault="00480136" w:rsidP="00EC5777">
      <w:pPr>
        <w:pStyle w:val="BodyText"/>
        <w:rPr>
          <w:b/>
          <w:sz w:val="21"/>
        </w:rPr>
      </w:pPr>
    </w:p>
    <w:p w14:paraId="7072F90B" w14:textId="05C90480" w:rsidR="00480136" w:rsidRDefault="00480136" w:rsidP="00EC5777">
      <w:pPr>
        <w:pStyle w:val="BodyText"/>
        <w:rPr>
          <w:b/>
          <w:sz w:val="21"/>
        </w:rPr>
      </w:pPr>
    </w:p>
    <w:p w14:paraId="0BBE4C63" w14:textId="1E853A0C" w:rsidR="00480136" w:rsidRDefault="00480136" w:rsidP="00EC5777">
      <w:pPr>
        <w:pStyle w:val="BodyText"/>
        <w:rPr>
          <w:b/>
          <w:sz w:val="21"/>
        </w:rPr>
      </w:pPr>
    </w:p>
    <w:p w14:paraId="7810AE28" w14:textId="32F61F88" w:rsidR="00480136" w:rsidRDefault="00480136" w:rsidP="00EC5777">
      <w:pPr>
        <w:pStyle w:val="BodyText"/>
        <w:rPr>
          <w:b/>
          <w:sz w:val="21"/>
        </w:rPr>
      </w:pPr>
    </w:p>
    <w:p w14:paraId="27246692" w14:textId="3A7FB16D" w:rsidR="00480136" w:rsidRDefault="00480136" w:rsidP="00EC5777">
      <w:pPr>
        <w:pStyle w:val="BodyText"/>
        <w:rPr>
          <w:b/>
          <w:sz w:val="21"/>
        </w:rPr>
      </w:pPr>
    </w:p>
    <w:p w14:paraId="64C0E087" w14:textId="567282E4" w:rsidR="00480136" w:rsidRDefault="00480136" w:rsidP="00EC5777">
      <w:pPr>
        <w:pStyle w:val="BodyText"/>
        <w:rPr>
          <w:b/>
          <w:sz w:val="21"/>
        </w:rPr>
      </w:pPr>
    </w:p>
    <w:p w14:paraId="02145B98" w14:textId="77777777" w:rsidR="00480136" w:rsidRDefault="00480136" w:rsidP="00EC5777">
      <w:pPr>
        <w:pStyle w:val="BodyText"/>
        <w:rPr>
          <w:b/>
          <w:sz w:val="21"/>
        </w:rPr>
      </w:pPr>
    </w:p>
    <w:p w14:paraId="788EFA16" w14:textId="77777777" w:rsidR="00EC5777" w:rsidRDefault="00EC5777"/>
    <w:p w14:paraId="2C1DEF9D" w14:textId="77777777" w:rsidR="00AF059F" w:rsidRDefault="00AF059F"/>
    <w:p w14:paraId="69C73EFF" w14:textId="20933C63" w:rsidR="00AF059F" w:rsidRDefault="00AF059F">
      <w:r>
        <w:br w:type="page"/>
      </w:r>
    </w:p>
    <w:p w14:paraId="12712F49" w14:textId="77777777" w:rsidR="00D82593" w:rsidRPr="00B3665C" w:rsidRDefault="00D82593" w:rsidP="00D82593">
      <w:pPr>
        <w:rPr>
          <w:b/>
          <w:sz w:val="28"/>
          <w:szCs w:val="28"/>
        </w:rPr>
      </w:pPr>
      <w:r w:rsidRPr="00B3665C">
        <w:rPr>
          <w:b/>
          <w:sz w:val="28"/>
          <w:szCs w:val="28"/>
        </w:rPr>
        <w:lastRenderedPageBreak/>
        <w:t>PRIJAVA</w:t>
      </w:r>
    </w:p>
    <w:p w14:paraId="1B2FB520" w14:textId="77777777" w:rsidR="00D82593" w:rsidRDefault="00D82593" w:rsidP="00D82593">
      <w:pPr>
        <w:jc w:val="right"/>
      </w:pPr>
      <w:r>
        <w:t>Redni broj registra .........</w:t>
      </w:r>
    </w:p>
    <w:p w14:paraId="1044498C" w14:textId="77777777" w:rsidR="00D82593" w:rsidRDefault="00D82593" w:rsidP="00D82593">
      <w:pPr>
        <w:rPr>
          <w:b/>
        </w:rPr>
      </w:pPr>
      <w:r w:rsidRPr="00B3665C">
        <w:rPr>
          <w:b/>
        </w:rPr>
        <w:t xml:space="preserve">Za </w:t>
      </w:r>
      <w:r>
        <w:rPr>
          <w:b/>
        </w:rPr>
        <w:t>člana ispitne komisije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8580"/>
      </w:tblGrid>
      <w:tr w:rsidR="00D82593" w:rsidRPr="001C04E1" w14:paraId="269445A9" w14:textId="77777777" w:rsidTr="00F30B5A">
        <w:tc>
          <w:tcPr>
            <w:tcW w:w="457" w:type="dxa"/>
            <w:shd w:val="clear" w:color="auto" w:fill="auto"/>
          </w:tcPr>
          <w:p w14:paraId="26C626D3" w14:textId="77777777" w:rsidR="00D82593" w:rsidRPr="001C04E1" w:rsidRDefault="00D82593" w:rsidP="00F30B5A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CC3184" w14:textId="77777777" w:rsidR="00D82593" w:rsidRPr="001C04E1" w:rsidRDefault="00D82593" w:rsidP="00F30B5A">
            <w:r w:rsidRPr="001C04E1">
              <w:t xml:space="preserve">Ispitivača </w:t>
            </w:r>
            <w:r>
              <w:t xml:space="preserve">iz </w:t>
            </w:r>
            <w:r w:rsidRPr="001C04E1">
              <w:t>teoretsk</w:t>
            </w:r>
            <w:r>
              <w:t>og dijela ispita</w:t>
            </w:r>
          </w:p>
        </w:tc>
      </w:tr>
      <w:tr w:rsidR="00D82593" w:rsidRPr="001C04E1" w14:paraId="504AFE3F" w14:textId="77777777" w:rsidTr="00F30B5A">
        <w:tc>
          <w:tcPr>
            <w:tcW w:w="457" w:type="dxa"/>
            <w:shd w:val="clear" w:color="auto" w:fill="auto"/>
          </w:tcPr>
          <w:p w14:paraId="21411A6C" w14:textId="77777777" w:rsidR="00D82593" w:rsidRPr="001C04E1" w:rsidRDefault="00D82593" w:rsidP="00F30B5A"/>
        </w:tc>
        <w:tc>
          <w:tcPr>
            <w:tcW w:w="91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9F5349" w14:textId="77777777" w:rsidR="00D82593" w:rsidRPr="001C04E1" w:rsidRDefault="00D82593" w:rsidP="00F30B5A">
            <w:r>
              <w:t>Ispitivača iz teoretskog dijela ispita i iz upravljanja motornim vozilom</w:t>
            </w:r>
          </w:p>
        </w:tc>
      </w:tr>
      <w:tr w:rsidR="00D82593" w:rsidRPr="001C04E1" w14:paraId="42301246" w14:textId="77777777" w:rsidTr="00F30B5A">
        <w:trPr>
          <w:trHeight w:val="225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14:paraId="680891D9" w14:textId="77777777" w:rsidR="00D82593" w:rsidRPr="001C04E1" w:rsidRDefault="00D82593" w:rsidP="00F30B5A"/>
        </w:tc>
        <w:tc>
          <w:tcPr>
            <w:tcW w:w="911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BD01F4E" w14:textId="77777777" w:rsidR="00D82593" w:rsidRDefault="00D82593" w:rsidP="00F30B5A">
            <w:r>
              <w:t>Ispitivača iz</w:t>
            </w:r>
            <w:r w:rsidRPr="001C04E1">
              <w:t xml:space="preserve"> upravljanj</w:t>
            </w:r>
            <w:r>
              <w:t>a</w:t>
            </w:r>
            <w:r w:rsidRPr="001C04E1">
              <w:t xml:space="preserve"> motornim vozilom</w:t>
            </w:r>
          </w:p>
          <w:p w14:paraId="6A4DB545" w14:textId="77777777" w:rsidR="00D82593" w:rsidRPr="003B189F" w:rsidRDefault="00D82593" w:rsidP="00F30B5A">
            <w:r>
              <w:t>Ispitivača iz poznavanja pružanja prve pomoći</w:t>
            </w:r>
          </w:p>
        </w:tc>
      </w:tr>
      <w:tr w:rsidR="00D82593" w:rsidRPr="001C04E1" w14:paraId="69198CB9" w14:textId="77777777" w:rsidTr="00F30B5A">
        <w:trPr>
          <w:trHeight w:val="330"/>
        </w:trPr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</w:tcPr>
          <w:p w14:paraId="4939EB16" w14:textId="77777777" w:rsidR="00D82593" w:rsidRPr="001C04E1" w:rsidRDefault="00D82593" w:rsidP="00F30B5A"/>
        </w:tc>
        <w:tc>
          <w:tcPr>
            <w:tcW w:w="9113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DFC74CC" w14:textId="77777777" w:rsidR="00D82593" w:rsidRDefault="00D82593" w:rsidP="00F30B5A"/>
        </w:tc>
      </w:tr>
    </w:tbl>
    <w:p w14:paraId="14389483" w14:textId="77777777" w:rsidR="00D82593" w:rsidRDefault="00D82593" w:rsidP="00D82593">
      <w:r w:rsidRPr="001C04E1">
        <w:t xml:space="preserve">        (U kućicu ispre</w:t>
      </w:r>
      <w:r>
        <w:t>d</w:t>
      </w:r>
      <w:r w:rsidRPr="001C04E1">
        <w:t xml:space="preserve"> željene prijave upisati *)</w:t>
      </w:r>
    </w:p>
    <w:p w14:paraId="59A6305E" w14:textId="77777777" w:rsidR="00D82593" w:rsidRPr="001C04E1" w:rsidRDefault="00D82593" w:rsidP="00D82593"/>
    <w:p w14:paraId="579A6AA0" w14:textId="77777777" w:rsidR="00D82593" w:rsidRDefault="00D82593" w:rsidP="00D82593">
      <w:pPr>
        <w:rPr>
          <w:b/>
        </w:rPr>
      </w:pPr>
      <w:r>
        <w:rPr>
          <w:b/>
        </w:rPr>
        <w:t>KANTON SARAJEVO</w:t>
      </w:r>
    </w:p>
    <w:p w14:paraId="59F96C37" w14:textId="77777777" w:rsidR="00D82593" w:rsidRDefault="00D82593" w:rsidP="00D82593">
      <w:pPr>
        <w:rPr>
          <w:b/>
        </w:rPr>
      </w:pPr>
      <w:r>
        <w:rPr>
          <w:b/>
        </w:rPr>
        <w:t>MINISTARSTVO ZA ODGOJ I OBRAZOVANJE</w:t>
      </w:r>
    </w:p>
    <w:p w14:paraId="50B96FFE" w14:textId="77777777" w:rsidR="00D82593" w:rsidRDefault="00D82593" w:rsidP="00D82593">
      <w:pPr>
        <w:rPr>
          <w:b/>
        </w:rPr>
      </w:pPr>
    </w:p>
    <w:p w14:paraId="750A4055" w14:textId="77777777" w:rsidR="00D82593" w:rsidRDefault="00D82593" w:rsidP="00D82593">
      <w:pPr>
        <w:rPr>
          <w:b/>
        </w:rPr>
      </w:pPr>
      <w:r>
        <w:rPr>
          <w:b/>
        </w:rPr>
        <w:t>O sebi dajem slijedeće podatke: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2"/>
        <w:gridCol w:w="5040"/>
      </w:tblGrid>
      <w:tr w:rsidR="00D82593" w:rsidRPr="00230E39" w14:paraId="7AA8AE16" w14:textId="77777777" w:rsidTr="00F30B5A">
        <w:tc>
          <w:tcPr>
            <w:tcW w:w="496" w:type="dxa"/>
            <w:shd w:val="clear" w:color="auto" w:fill="auto"/>
          </w:tcPr>
          <w:p w14:paraId="2552EDA6" w14:textId="77777777" w:rsidR="00D82593" w:rsidRPr="00230E39" w:rsidRDefault="00D82593" w:rsidP="00F30B5A"/>
          <w:p w14:paraId="7973BB03" w14:textId="77777777" w:rsidR="00D82593" w:rsidRPr="00230E39" w:rsidRDefault="00D82593" w:rsidP="00F30B5A">
            <w:r w:rsidRPr="00230E39">
              <w:t>1</w:t>
            </w:r>
          </w:p>
        </w:tc>
        <w:tc>
          <w:tcPr>
            <w:tcW w:w="4292" w:type="dxa"/>
            <w:shd w:val="clear" w:color="auto" w:fill="auto"/>
          </w:tcPr>
          <w:p w14:paraId="67DA6DC1" w14:textId="77777777" w:rsidR="00D82593" w:rsidRPr="00230E39" w:rsidRDefault="00D82593" w:rsidP="00F30B5A"/>
          <w:p w14:paraId="41B17522" w14:textId="77777777" w:rsidR="00D82593" w:rsidRPr="00230E39" w:rsidRDefault="00D82593" w:rsidP="00F30B5A">
            <w:r w:rsidRPr="00230E39">
              <w:t>Ime i prezime</w:t>
            </w:r>
          </w:p>
        </w:tc>
        <w:tc>
          <w:tcPr>
            <w:tcW w:w="5040" w:type="dxa"/>
            <w:shd w:val="clear" w:color="auto" w:fill="auto"/>
          </w:tcPr>
          <w:p w14:paraId="4FE76208" w14:textId="77777777" w:rsidR="00D82593" w:rsidRPr="004B63CB" w:rsidRDefault="00D82593" w:rsidP="00F30B5A"/>
        </w:tc>
      </w:tr>
      <w:tr w:rsidR="00D82593" w:rsidRPr="00230E39" w14:paraId="24658855" w14:textId="77777777" w:rsidTr="00F30B5A">
        <w:tc>
          <w:tcPr>
            <w:tcW w:w="496" w:type="dxa"/>
            <w:shd w:val="clear" w:color="auto" w:fill="auto"/>
          </w:tcPr>
          <w:p w14:paraId="342B7263" w14:textId="77777777" w:rsidR="00D82593" w:rsidRPr="00230E39" w:rsidRDefault="00D82593" w:rsidP="00F30B5A"/>
          <w:p w14:paraId="01D00521" w14:textId="77777777" w:rsidR="00D82593" w:rsidRPr="00230E39" w:rsidRDefault="00D82593" w:rsidP="00F30B5A">
            <w:r w:rsidRPr="00230E39">
              <w:t>2</w:t>
            </w:r>
          </w:p>
        </w:tc>
        <w:tc>
          <w:tcPr>
            <w:tcW w:w="4292" w:type="dxa"/>
            <w:shd w:val="clear" w:color="auto" w:fill="auto"/>
          </w:tcPr>
          <w:p w14:paraId="24616934" w14:textId="77777777" w:rsidR="00D82593" w:rsidRPr="00230E39" w:rsidRDefault="00D82593" w:rsidP="00F30B5A"/>
          <w:p w14:paraId="480DBBCC" w14:textId="77777777" w:rsidR="00D82593" w:rsidRPr="00230E39" w:rsidRDefault="00D82593" w:rsidP="00F30B5A">
            <w:r w:rsidRPr="00230E39">
              <w:t>Ime jednog roditelja</w:t>
            </w:r>
          </w:p>
        </w:tc>
        <w:tc>
          <w:tcPr>
            <w:tcW w:w="5040" w:type="dxa"/>
            <w:shd w:val="clear" w:color="auto" w:fill="auto"/>
          </w:tcPr>
          <w:p w14:paraId="51EA4BAA" w14:textId="77777777" w:rsidR="00D82593" w:rsidRPr="004B63CB" w:rsidRDefault="00D82593" w:rsidP="00F30B5A"/>
        </w:tc>
      </w:tr>
      <w:tr w:rsidR="00D82593" w:rsidRPr="00230E39" w14:paraId="783CD406" w14:textId="77777777" w:rsidTr="00F30B5A">
        <w:trPr>
          <w:trHeight w:val="278"/>
        </w:trPr>
        <w:tc>
          <w:tcPr>
            <w:tcW w:w="496" w:type="dxa"/>
            <w:vMerge w:val="restart"/>
            <w:shd w:val="clear" w:color="auto" w:fill="auto"/>
          </w:tcPr>
          <w:p w14:paraId="662BFAF8" w14:textId="77777777" w:rsidR="00D82593" w:rsidRPr="00230E39" w:rsidRDefault="00D82593" w:rsidP="00F30B5A"/>
          <w:p w14:paraId="4047F0FB" w14:textId="77777777" w:rsidR="00D82593" w:rsidRPr="00230E39" w:rsidRDefault="00D82593" w:rsidP="00F30B5A">
            <w:r w:rsidRPr="00230E39">
              <w:t>3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22F4B4D0" w14:textId="77777777" w:rsidR="00D82593" w:rsidRPr="00230E39" w:rsidRDefault="00D82593" w:rsidP="00F30B5A">
            <w:r w:rsidRPr="00230E39">
              <w:t xml:space="preserve">Datum, mjesto rođenja i </w:t>
            </w:r>
          </w:p>
          <w:p w14:paraId="20C94B0F" w14:textId="77777777" w:rsidR="00D82593" w:rsidRPr="00230E39" w:rsidRDefault="00D82593" w:rsidP="00F30B5A">
            <w:r w:rsidRPr="00230E39">
              <w:t>JMB</w:t>
            </w:r>
          </w:p>
        </w:tc>
        <w:tc>
          <w:tcPr>
            <w:tcW w:w="5040" w:type="dxa"/>
            <w:shd w:val="clear" w:color="auto" w:fill="auto"/>
          </w:tcPr>
          <w:p w14:paraId="65513A77" w14:textId="77777777" w:rsidR="00D82593" w:rsidRPr="004B63CB" w:rsidRDefault="00D82593" w:rsidP="00F30B5A"/>
        </w:tc>
      </w:tr>
      <w:tr w:rsidR="00D82593" w:rsidRPr="00230E39" w14:paraId="12176ECB" w14:textId="77777777" w:rsidTr="00F30B5A">
        <w:trPr>
          <w:trHeight w:val="277"/>
        </w:trPr>
        <w:tc>
          <w:tcPr>
            <w:tcW w:w="496" w:type="dxa"/>
            <w:vMerge/>
            <w:shd w:val="clear" w:color="auto" w:fill="auto"/>
          </w:tcPr>
          <w:p w14:paraId="509EE07E" w14:textId="77777777" w:rsidR="00D82593" w:rsidRPr="00230E39" w:rsidRDefault="00D82593" w:rsidP="00F30B5A"/>
        </w:tc>
        <w:tc>
          <w:tcPr>
            <w:tcW w:w="4292" w:type="dxa"/>
            <w:vMerge/>
            <w:shd w:val="clear" w:color="auto" w:fill="auto"/>
          </w:tcPr>
          <w:p w14:paraId="7A17146B" w14:textId="77777777" w:rsidR="00D82593" w:rsidRPr="00230E39" w:rsidRDefault="00D82593" w:rsidP="00F30B5A"/>
        </w:tc>
        <w:tc>
          <w:tcPr>
            <w:tcW w:w="5040" w:type="dxa"/>
            <w:shd w:val="clear" w:color="auto" w:fill="auto"/>
          </w:tcPr>
          <w:p w14:paraId="6277341F" w14:textId="77777777" w:rsidR="00D82593" w:rsidRPr="004B63CB" w:rsidRDefault="00D82593" w:rsidP="00F30B5A"/>
        </w:tc>
      </w:tr>
      <w:tr w:rsidR="00D82593" w:rsidRPr="00230E39" w14:paraId="25C7EDE2" w14:textId="77777777" w:rsidTr="00F30B5A">
        <w:tc>
          <w:tcPr>
            <w:tcW w:w="496" w:type="dxa"/>
            <w:shd w:val="clear" w:color="auto" w:fill="auto"/>
          </w:tcPr>
          <w:p w14:paraId="280219F2" w14:textId="77777777" w:rsidR="00D82593" w:rsidRPr="00230E39" w:rsidRDefault="00D82593" w:rsidP="00F30B5A"/>
          <w:p w14:paraId="73AA153A" w14:textId="77777777" w:rsidR="00D82593" w:rsidRPr="00230E39" w:rsidRDefault="00D82593" w:rsidP="00F30B5A">
            <w:r w:rsidRPr="00230E39">
              <w:t>4</w:t>
            </w:r>
          </w:p>
        </w:tc>
        <w:tc>
          <w:tcPr>
            <w:tcW w:w="4292" w:type="dxa"/>
            <w:shd w:val="clear" w:color="auto" w:fill="auto"/>
          </w:tcPr>
          <w:p w14:paraId="5EFD5ABD" w14:textId="77777777" w:rsidR="00D82593" w:rsidRPr="00230E39" w:rsidRDefault="00D82593" w:rsidP="00F30B5A"/>
          <w:p w14:paraId="388EEA7D" w14:textId="77777777" w:rsidR="00D82593" w:rsidRPr="00230E39" w:rsidRDefault="00D82593" w:rsidP="00F30B5A">
            <w:r w:rsidRPr="00230E39">
              <w:t>Državljanstvo</w:t>
            </w:r>
          </w:p>
        </w:tc>
        <w:tc>
          <w:tcPr>
            <w:tcW w:w="5040" w:type="dxa"/>
            <w:shd w:val="clear" w:color="auto" w:fill="auto"/>
          </w:tcPr>
          <w:p w14:paraId="5DC6917A" w14:textId="77777777" w:rsidR="00D82593" w:rsidRPr="004B63CB" w:rsidRDefault="00D82593" w:rsidP="00F30B5A"/>
        </w:tc>
      </w:tr>
      <w:tr w:rsidR="00D82593" w:rsidRPr="00230E39" w14:paraId="4CE7B8E7" w14:textId="77777777" w:rsidTr="00F30B5A">
        <w:tc>
          <w:tcPr>
            <w:tcW w:w="496" w:type="dxa"/>
            <w:shd w:val="clear" w:color="auto" w:fill="auto"/>
          </w:tcPr>
          <w:p w14:paraId="01FDB48C" w14:textId="77777777" w:rsidR="00D82593" w:rsidRPr="00230E39" w:rsidRDefault="00D82593" w:rsidP="00F30B5A"/>
          <w:p w14:paraId="7D04103C" w14:textId="77777777" w:rsidR="00D82593" w:rsidRPr="00230E39" w:rsidRDefault="00D82593" w:rsidP="00F30B5A">
            <w:r w:rsidRPr="00230E39">
              <w:t>5</w:t>
            </w:r>
          </w:p>
        </w:tc>
        <w:tc>
          <w:tcPr>
            <w:tcW w:w="4292" w:type="dxa"/>
            <w:shd w:val="clear" w:color="auto" w:fill="auto"/>
          </w:tcPr>
          <w:p w14:paraId="1FEFC28A" w14:textId="77777777" w:rsidR="00D82593" w:rsidRPr="00230E39" w:rsidRDefault="00D82593" w:rsidP="00F30B5A"/>
          <w:p w14:paraId="4C06F289" w14:textId="77777777" w:rsidR="00D82593" w:rsidRPr="00230E39" w:rsidRDefault="00D82593" w:rsidP="00F30B5A">
            <w:r w:rsidRPr="00230E39">
              <w:t>Zanimanje</w:t>
            </w:r>
          </w:p>
        </w:tc>
        <w:tc>
          <w:tcPr>
            <w:tcW w:w="5040" w:type="dxa"/>
            <w:shd w:val="clear" w:color="auto" w:fill="auto"/>
          </w:tcPr>
          <w:p w14:paraId="419359C5" w14:textId="77777777" w:rsidR="00D82593" w:rsidRPr="004B63CB" w:rsidRDefault="00D82593" w:rsidP="00F30B5A"/>
        </w:tc>
      </w:tr>
      <w:tr w:rsidR="00D82593" w:rsidRPr="00230E39" w14:paraId="67397FDF" w14:textId="77777777" w:rsidTr="00F30B5A">
        <w:tc>
          <w:tcPr>
            <w:tcW w:w="496" w:type="dxa"/>
            <w:shd w:val="clear" w:color="auto" w:fill="auto"/>
          </w:tcPr>
          <w:p w14:paraId="70AD43B1" w14:textId="77777777" w:rsidR="00D82593" w:rsidRPr="00230E39" w:rsidRDefault="00D82593" w:rsidP="00F30B5A"/>
          <w:p w14:paraId="420ACBF8" w14:textId="77777777" w:rsidR="00D82593" w:rsidRPr="00230E39" w:rsidRDefault="00D82593" w:rsidP="00F30B5A">
            <w:r w:rsidRPr="00230E39">
              <w:t>6</w:t>
            </w:r>
          </w:p>
        </w:tc>
        <w:tc>
          <w:tcPr>
            <w:tcW w:w="4292" w:type="dxa"/>
            <w:shd w:val="clear" w:color="auto" w:fill="auto"/>
          </w:tcPr>
          <w:p w14:paraId="333FCDE0" w14:textId="77777777" w:rsidR="00D82593" w:rsidRPr="00230E39" w:rsidRDefault="00D82593" w:rsidP="00F30B5A"/>
          <w:p w14:paraId="31C9C99E" w14:textId="77777777" w:rsidR="00D82593" w:rsidRPr="00230E39" w:rsidRDefault="00D82593" w:rsidP="00F30B5A">
            <w:r w:rsidRPr="00230E39">
              <w:t>Adresa stanovanja i broj telefona</w:t>
            </w:r>
          </w:p>
        </w:tc>
        <w:tc>
          <w:tcPr>
            <w:tcW w:w="5040" w:type="dxa"/>
            <w:shd w:val="clear" w:color="auto" w:fill="auto"/>
          </w:tcPr>
          <w:p w14:paraId="25487191" w14:textId="77777777" w:rsidR="00D82593" w:rsidRPr="004B63CB" w:rsidRDefault="00D82593" w:rsidP="00F30B5A"/>
        </w:tc>
      </w:tr>
      <w:tr w:rsidR="00D82593" w:rsidRPr="00230E39" w14:paraId="6052F0AB" w14:textId="77777777" w:rsidTr="00F30B5A">
        <w:tc>
          <w:tcPr>
            <w:tcW w:w="496" w:type="dxa"/>
            <w:shd w:val="clear" w:color="auto" w:fill="auto"/>
          </w:tcPr>
          <w:p w14:paraId="23EB70B2" w14:textId="77777777" w:rsidR="00D82593" w:rsidRPr="00230E39" w:rsidRDefault="00D82593" w:rsidP="00F30B5A"/>
          <w:p w14:paraId="1A4F189C" w14:textId="77777777" w:rsidR="00D82593" w:rsidRPr="00230E39" w:rsidRDefault="00D82593" w:rsidP="00F30B5A">
            <w:r w:rsidRPr="00230E39">
              <w:t>7</w:t>
            </w:r>
          </w:p>
        </w:tc>
        <w:tc>
          <w:tcPr>
            <w:tcW w:w="4292" w:type="dxa"/>
            <w:shd w:val="clear" w:color="auto" w:fill="auto"/>
          </w:tcPr>
          <w:p w14:paraId="676FD822" w14:textId="77777777" w:rsidR="00D82593" w:rsidRPr="00230E39" w:rsidRDefault="00D82593" w:rsidP="00F30B5A"/>
          <w:p w14:paraId="48C38AC9" w14:textId="77777777" w:rsidR="00D82593" w:rsidRPr="00230E39" w:rsidRDefault="00D82593" w:rsidP="00F30B5A">
            <w:r w:rsidRPr="00230E39">
              <w:t>Posjedujem licencu:</w:t>
            </w:r>
          </w:p>
        </w:tc>
        <w:tc>
          <w:tcPr>
            <w:tcW w:w="5040" w:type="dxa"/>
            <w:shd w:val="clear" w:color="auto" w:fill="auto"/>
          </w:tcPr>
          <w:p w14:paraId="10B01338" w14:textId="77777777" w:rsidR="00D82593" w:rsidRDefault="00D82593" w:rsidP="00F30B5A">
            <w:r>
              <w:t>a)predavača teoretske nastave</w:t>
            </w:r>
          </w:p>
          <w:p w14:paraId="4DDE08C9" w14:textId="77777777" w:rsidR="00D82593" w:rsidRDefault="00D82593" w:rsidP="00F30B5A">
            <w:r>
              <w:t>b)ispitivača iz teoretskog dijela ispita</w:t>
            </w:r>
          </w:p>
          <w:p w14:paraId="5A03DEC2" w14:textId="77777777" w:rsidR="00D82593" w:rsidRDefault="00D82593" w:rsidP="00F30B5A">
            <w:r>
              <w:t>c)ispitivača iz upravljanja motrnim vozilo</w:t>
            </w:r>
          </w:p>
          <w:p w14:paraId="6185AD37" w14:textId="77777777" w:rsidR="00D82593" w:rsidRPr="004B63CB" w:rsidRDefault="00D82593" w:rsidP="00F30B5A">
            <w:r>
              <w:t>d)ispitivača iz poznavanja pružanja prve pomoći</w:t>
            </w:r>
          </w:p>
        </w:tc>
      </w:tr>
      <w:tr w:rsidR="00D82593" w:rsidRPr="00230E39" w14:paraId="7687AC71" w14:textId="77777777" w:rsidTr="00F30B5A">
        <w:tc>
          <w:tcPr>
            <w:tcW w:w="496" w:type="dxa"/>
            <w:shd w:val="clear" w:color="auto" w:fill="auto"/>
          </w:tcPr>
          <w:p w14:paraId="68E7BA38" w14:textId="77777777" w:rsidR="00D82593" w:rsidRPr="00230E39" w:rsidRDefault="00D82593" w:rsidP="00F30B5A"/>
          <w:p w14:paraId="1CDFD7FA" w14:textId="77777777" w:rsidR="00D82593" w:rsidRPr="00230E39" w:rsidRDefault="00D82593" w:rsidP="00F30B5A">
            <w:r w:rsidRPr="00230E39">
              <w:t>8</w:t>
            </w:r>
          </w:p>
        </w:tc>
        <w:tc>
          <w:tcPr>
            <w:tcW w:w="4292" w:type="dxa"/>
            <w:shd w:val="clear" w:color="auto" w:fill="auto"/>
          </w:tcPr>
          <w:p w14:paraId="526D5F4C" w14:textId="77777777" w:rsidR="00D82593" w:rsidRPr="00230E39" w:rsidRDefault="00D82593" w:rsidP="00F30B5A"/>
          <w:p w14:paraId="48EDB968" w14:textId="77777777" w:rsidR="00D82593" w:rsidRPr="00230E39" w:rsidRDefault="00D82593" w:rsidP="00F30B5A">
            <w:r w:rsidRPr="00230E39">
              <w:t>Broj i datum izdavanja licence</w:t>
            </w:r>
          </w:p>
        </w:tc>
        <w:tc>
          <w:tcPr>
            <w:tcW w:w="5040" w:type="dxa"/>
            <w:shd w:val="clear" w:color="auto" w:fill="auto"/>
          </w:tcPr>
          <w:p w14:paraId="62EE999B" w14:textId="77777777" w:rsidR="00D82593" w:rsidRPr="004B63CB" w:rsidRDefault="00D82593" w:rsidP="00F30B5A"/>
        </w:tc>
      </w:tr>
      <w:tr w:rsidR="00D82593" w:rsidRPr="00230E39" w14:paraId="329EF646" w14:textId="77777777" w:rsidTr="00F30B5A">
        <w:tc>
          <w:tcPr>
            <w:tcW w:w="496" w:type="dxa"/>
            <w:shd w:val="clear" w:color="auto" w:fill="auto"/>
          </w:tcPr>
          <w:p w14:paraId="4DEF62C9" w14:textId="77777777" w:rsidR="00D82593" w:rsidRPr="00230E39" w:rsidRDefault="00D82593" w:rsidP="00F30B5A"/>
          <w:p w14:paraId="73AD9D0C" w14:textId="77777777" w:rsidR="00D82593" w:rsidRPr="00230E39" w:rsidRDefault="00D82593" w:rsidP="00F30B5A">
            <w:r w:rsidRPr="00230E39">
              <w:t>9</w:t>
            </w:r>
          </w:p>
        </w:tc>
        <w:tc>
          <w:tcPr>
            <w:tcW w:w="4292" w:type="dxa"/>
            <w:shd w:val="clear" w:color="auto" w:fill="auto"/>
          </w:tcPr>
          <w:p w14:paraId="666EC201" w14:textId="77777777" w:rsidR="00D82593" w:rsidRPr="00230E39" w:rsidRDefault="00D82593" w:rsidP="00F30B5A"/>
          <w:p w14:paraId="421588E3" w14:textId="77777777" w:rsidR="00D82593" w:rsidRPr="00230E39" w:rsidRDefault="00D82593" w:rsidP="00F30B5A">
            <w:r w:rsidRPr="00230E39">
              <w:t>Naziv organa koji je izdao licencu</w:t>
            </w:r>
          </w:p>
        </w:tc>
        <w:tc>
          <w:tcPr>
            <w:tcW w:w="5040" w:type="dxa"/>
            <w:shd w:val="clear" w:color="auto" w:fill="auto"/>
          </w:tcPr>
          <w:p w14:paraId="4F315537" w14:textId="77777777" w:rsidR="00D82593" w:rsidRPr="004B63CB" w:rsidRDefault="00D82593" w:rsidP="00F30B5A"/>
        </w:tc>
      </w:tr>
      <w:tr w:rsidR="00D82593" w:rsidRPr="00230E39" w14:paraId="4C69A49A" w14:textId="77777777" w:rsidTr="00F30B5A">
        <w:tc>
          <w:tcPr>
            <w:tcW w:w="496" w:type="dxa"/>
            <w:shd w:val="clear" w:color="auto" w:fill="auto"/>
          </w:tcPr>
          <w:p w14:paraId="175AA65C" w14:textId="77777777" w:rsidR="00D82593" w:rsidRPr="00230E39" w:rsidRDefault="00D82593" w:rsidP="00F30B5A">
            <w:r w:rsidRPr="00230E39">
              <w:t>10</w:t>
            </w:r>
          </w:p>
        </w:tc>
        <w:tc>
          <w:tcPr>
            <w:tcW w:w="4292" w:type="dxa"/>
            <w:shd w:val="clear" w:color="auto" w:fill="auto"/>
          </w:tcPr>
          <w:p w14:paraId="0BACE37A" w14:textId="77777777" w:rsidR="00D82593" w:rsidRPr="00230E39" w:rsidRDefault="00D82593" w:rsidP="00F30B5A">
            <w:r w:rsidRPr="00230E39">
              <w:t>Iskustvo na poslovima člana ispitne komisije</w:t>
            </w:r>
          </w:p>
          <w:p w14:paraId="029F80D0" w14:textId="77777777" w:rsidR="00D82593" w:rsidRPr="00230E39" w:rsidRDefault="00D82593" w:rsidP="00F30B5A">
            <w:r w:rsidRPr="00230E39">
              <w:t>(Kanton, trajanje, pozicija)</w:t>
            </w:r>
          </w:p>
        </w:tc>
        <w:tc>
          <w:tcPr>
            <w:tcW w:w="5040" w:type="dxa"/>
            <w:shd w:val="clear" w:color="auto" w:fill="auto"/>
          </w:tcPr>
          <w:p w14:paraId="3C1D5599" w14:textId="77777777" w:rsidR="00D82593" w:rsidRPr="004B63CB" w:rsidRDefault="00D82593" w:rsidP="00F30B5A"/>
        </w:tc>
      </w:tr>
    </w:tbl>
    <w:p w14:paraId="0BDC8682" w14:textId="77777777" w:rsidR="00D82593" w:rsidRDefault="00D82593" w:rsidP="00D82593">
      <w:pPr>
        <w:rPr>
          <w:b/>
        </w:rPr>
      </w:pPr>
    </w:p>
    <w:p w14:paraId="2620E58C" w14:textId="77777777" w:rsidR="00D82593" w:rsidRDefault="00D82593" w:rsidP="00D82593">
      <w:pPr>
        <w:rPr>
          <w:b/>
        </w:rPr>
      </w:pPr>
      <w:r>
        <w:rPr>
          <w:b/>
        </w:rPr>
        <w:t>Uz prijavu prilažem slijedeće dokumentaciju:</w:t>
      </w:r>
    </w:p>
    <w:p w14:paraId="5712E7CD" w14:textId="77777777" w:rsidR="00D82593" w:rsidRDefault="00D82593" w:rsidP="00D82593">
      <w:pPr>
        <w:rPr>
          <w:b/>
        </w:rPr>
      </w:pPr>
    </w:p>
    <w:p w14:paraId="0B53894E" w14:textId="77777777" w:rsidR="00D82593" w:rsidRPr="000E2206" w:rsidRDefault="00D82593" w:rsidP="00D82593">
      <w:r w:rsidRPr="000E2206">
        <w:t>1.</w:t>
      </w:r>
      <w:r>
        <w:t xml:space="preserve">   </w:t>
      </w:r>
      <w:r w:rsidRPr="000E2206">
        <w:t xml:space="preserve"> ......................................................................................................</w:t>
      </w:r>
    </w:p>
    <w:p w14:paraId="1EC7230B" w14:textId="77777777" w:rsidR="00D82593" w:rsidRPr="000E2206" w:rsidRDefault="00D82593" w:rsidP="00D82593">
      <w:r>
        <w:t>2</w:t>
      </w:r>
      <w:r w:rsidRPr="000E2206">
        <w:t>.</w:t>
      </w:r>
      <w:r>
        <w:t xml:space="preserve">   </w:t>
      </w:r>
      <w:r w:rsidRPr="000E2206">
        <w:t xml:space="preserve"> ......................................................................................................</w:t>
      </w:r>
    </w:p>
    <w:p w14:paraId="58982F31" w14:textId="77777777" w:rsidR="00D82593" w:rsidRPr="000E2206" w:rsidRDefault="00D82593" w:rsidP="00D82593">
      <w:r>
        <w:t>3</w:t>
      </w:r>
      <w:r w:rsidRPr="000E2206">
        <w:t>.</w:t>
      </w:r>
      <w:r>
        <w:t xml:space="preserve">   </w:t>
      </w:r>
      <w:r w:rsidRPr="000E2206">
        <w:t xml:space="preserve"> ......................................................................................................</w:t>
      </w:r>
    </w:p>
    <w:p w14:paraId="61574E9B" w14:textId="77777777" w:rsidR="00D82593" w:rsidRPr="000E2206" w:rsidRDefault="00D82593" w:rsidP="00D82593">
      <w:r>
        <w:t>4</w:t>
      </w:r>
      <w:r w:rsidRPr="000E2206">
        <w:t>.</w:t>
      </w:r>
      <w:r>
        <w:t xml:space="preserve">   </w:t>
      </w:r>
      <w:r w:rsidRPr="000E2206">
        <w:t xml:space="preserve"> ......................................................................................................</w:t>
      </w:r>
    </w:p>
    <w:p w14:paraId="6D6F680C" w14:textId="77777777" w:rsidR="00D82593" w:rsidRDefault="00D82593" w:rsidP="00D82593">
      <w:r>
        <w:t>5</w:t>
      </w:r>
      <w:r w:rsidRPr="000E2206">
        <w:t>.</w:t>
      </w:r>
      <w:r>
        <w:t xml:space="preserve">   </w:t>
      </w:r>
      <w:r w:rsidRPr="000E2206">
        <w:t xml:space="preserve"> ......................................................................................................</w:t>
      </w:r>
    </w:p>
    <w:p w14:paraId="65F78918" w14:textId="77777777" w:rsidR="00D82593" w:rsidRDefault="00D82593" w:rsidP="00D82593">
      <w:r>
        <w:t>6</w:t>
      </w:r>
      <w:r w:rsidRPr="000E2206">
        <w:t>.</w:t>
      </w:r>
      <w:r>
        <w:t xml:space="preserve">   </w:t>
      </w:r>
      <w:r w:rsidRPr="000E2206">
        <w:t xml:space="preserve"> ......................................................................................................</w:t>
      </w:r>
    </w:p>
    <w:p w14:paraId="64535DEB" w14:textId="77777777" w:rsidR="00D82593" w:rsidRDefault="00D82593" w:rsidP="00D82593">
      <w:r>
        <w:t>7</w:t>
      </w:r>
      <w:r w:rsidRPr="000E2206">
        <w:t>.</w:t>
      </w:r>
      <w:r>
        <w:t xml:space="preserve">   </w:t>
      </w:r>
      <w:r w:rsidRPr="000E2206">
        <w:t xml:space="preserve"> ......................................................................................................</w:t>
      </w:r>
    </w:p>
    <w:p w14:paraId="6D46F867" w14:textId="77777777" w:rsidR="00D82593" w:rsidRDefault="00D82593" w:rsidP="00D82593"/>
    <w:p w14:paraId="56B4872B" w14:textId="77777777" w:rsidR="00D82593" w:rsidRDefault="00D82593" w:rsidP="00D82593"/>
    <w:p w14:paraId="66B27148" w14:textId="77777777" w:rsidR="00D82593" w:rsidRDefault="00D82593" w:rsidP="00D82593">
      <w:r>
        <w:t>U .................................................</w:t>
      </w:r>
    </w:p>
    <w:p w14:paraId="66B0D03D" w14:textId="77777777" w:rsidR="00D82593" w:rsidRDefault="00D82593" w:rsidP="00D82593">
      <w:r>
        <w:t>........................................... godine</w:t>
      </w:r>
    </w:p>
    <w:p w14:paraId="2831A262" w14:textId="1145957F" w:rsidR="00D82593" w:rsidRDefault="00D82593" w:rsidP="00D82593">
      <w:pPr>
        <w:jc w:val="center"/>
      </w:pPr>
      <w:r>
        <w:t xml:space="preserve">                                                                                                                          Podnosilac prijave,</w:t>
      </w:r>
    </w:p>
    <w:p w14:paraId="132F4480" w14:textId="27DDF0AD" w:rsidR="00D82593" w:rsidRDefault="00D82593" w:rsidP="00D82593">
      <w:pPr>
        <w:ind w:left="6480"/>
        <w:rPr>
          <w:sz w:val="36"/>
          <w:szCs w:val="36"/>
          <w:lang w:val="bs-Latn-BA"/>
        </w:rPr>
      </w:pPr>
      <w:r>
        <w:rPr>
          <w:sz w:val="36"/>
          <w:szCs w:val="36"/>
          <w:lang w:val="bs-Latn-BA"/>
        </w:rPr>
        <w:t xml:space="preserve">                                                                                   ............................</w:t>
      </w:r>
    </w:p>
    <w:p w14:paraId="4B806DF1" w14:textId="77777777" w:rsidR="00AF059F" w:rsidRDefault="00AF059F"/>
    <w:p w14:paraId="7B807E20" w14:textId="77777777" w:rsidR="00AF059F" w:rsidRDefault="00AF059F"/>
    <w:sectPr w:rsidR="00AF059F" w:rsidSect="00D82593">
      <w:footerReference w:type="even" r:id="rId8"/>
      <w:headerReference w:type="first" r:id="rId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DC22" w14:textId="77777777" w:rsidR="0081722F" w:rsidRDefault="0081722F" w:rsidP="00BF237B">
      <w:r>
        <w:separator/>
      </w:r>
    </w:p>
  </w:endnote>
  <w:endnote w:type="continuationSeparator" w:id="0">
    <w:p w14:paraId="7DD96AF1" w14:textId="77777777" w:rsidR="0081722F" w:rsidRDefault="0081722F" w:rsidP="00BF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BF237B" w14:paraId="572CB7C7" w14:textId="77777777" w:rsidTr="00393EC3">
      <w:tc>
        <w:tcPr>
          <w:tcW w:w="1100" w:type="pct"/>
          <w:shd w:val="clear" w:color="auto" w:fill="auto"/>
        </w:tcPr>
        <w:p w14:paraId="1614F346" w14:textId="77777777" w:rsidR="00BF237B" w:rsidRDefault="00BF237B" w:rsidP="00BF237B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69933CB6" wp14:editId="508CEFC7">
                <wp:extent cx="1242530" cy="648000"/>
                <wp:effectExtent l="0" t="0" r="0" b="0"/>
                <wp:docPr id="1186774055" name="Picture 1186774055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3CC591D5" w14:textId="77777777" w:rsidR="00BF237B" w:rsidRDefault="00BF237B" w:rsidP="00BF237B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02786436" w14:textId="77777777" w:rsidR="00BF237B" w:rsidRDefault="00BF237B" w:rsidP="00BF237B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5FA91833" w14:textId="77777777" w:rsidR="00BF237B" w:rsidRDefault="00BF237B" w:rsidP="00BF237B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7512394A" w14:textId="18D18FBB" w:rsidR="00BF237B" w:rsidRPr="00372F75" w:rsidRDefault="00BF237B" w:rsidP="00BF237B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020462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="00D82593">
            <w:rPr>
              <w:b/>
              <w:bCs/>
              <w:sz w:val="20"/>
              <w:szCs w:val="20"/>
            </w:rPr>
            <w:t>2</w:t>
          </w:r>
        </w:p>
      </w:tc>
    </w:tr>
  </w:tbl>
  <w:p w14:paraId="3730BB93" w14:textId="77777777" w:rsidR="00BF237B" w:rsidRDefault="00BF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7D3F" w14:textId="77777777" w:rsidR="0081722F" w:rsidRDefault="0081722F" w:rsidP="00BF237B">
      <w:r>
        <w:separator/>
      </w:r>
    </w:p>
  </w:footnote>
  <w:footnote w:type="continuationSeparator" w:id="0">
    <w:p w14:paraId="74965B03" w14:textId="77777777" w:rsidR="0081722F" w:rsidRDefault="0081722F" w:rsidP="00BF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D82593" w14:paraId="58A6298E" w14:textId="77777777" w:rsidTr="00F30B5A">
      <w:tc>
        <w:tcPr>
          <w:tcW w:w="4244" w:type="dxa"/>
          <w:shd w:val="clear" w:color="auto" w:fill="auto"/>
        </w:tcPr>
        <w:p w14:paraId="716CF42B" w14:textId="77777777" w:rsidR="00D82593" w:rsidRDefault="00D82593" w:rsidP="00D82593">
          <w:pPr>
            <w:pStyle w:val="Header"/>
            <w:jc w:val="right"/>
          </w:pPr>
          <w:r>
            <w:t>Bosna i Hercegovina</w:t>
          </w:r>
        </w:p>
        <w:p w14:paraId="7BE011B3" w14:textId="77777777" w:rsidR="00D82593" w:rsidRDefault="00D82593" w:rsidP="00D82593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5E13F870" w14:textId="77777777" w:rsidR="00D82593" w:rsidRDefault="00D82593" w:rsidP="00D82593">
          <w:pPr>
            <w:pStyle w:val="Header"/>
          </w:pPr>
          <w:r w:rsidRPr="00B531EC">
            <w:rPr>
              <w:noProof/>
              <w:lang w:val="en-US"/>
            </w:rPr>
            <w:drawing>
              <wp:inline distT="0" distB="0" distL="0" distR="0" wp14:anchorId="2CAC498C" wp14:editId="688E5114">
                <wp:extent cx="628015" cy="802005"/>
                <wp:effectExtent l="0" t="0" r="635" b="0"/>
                <wp:docPr id="1764724481" name="Picture 1764724481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3F2EB6A1" w14:textId="77777777" w:rsidR="00D82593" w:rsidRDefault="00D82593" w:rsidP="00D82593">
          <w:pPr>
            <w:pStyle w:val="Header"/>
          </w:pPr>
          <w:r>
            <w:t>Босна и Херцеговина</w:t>
          </w:r>
        </w:p>
        <w:p w14:paraId="7E212570" w14:textId="77777777" w:rsidR="00D82593" w:rsidRDefault="00D82593" w:rsidP="00D82593">
          <w:pPr>
            <w:pStyle w:val="Header"/>
          </w:pPr>
          <w:r>
            <w:t>Федерација Босне и Херцеговине</w:t>
          </w:r>
        </w:p>
      </w:tc>
    </w:tr>
    <w:tr w:rsidR="00D82593" w14:paraId="3E3E2A38" w14:textId="77777777" w:rsidTr="00F30B5A">
      <w:trPr>
        <w:trHeight w:val="636"/>
      </w:trPr>
      <w:tc>
        <w:tcPr>
          <w:tcW w:w="4244" w:type="dxa"/>
          <w:shd w:val="clear" w:color="auto" w:fill="auto"/>
        </w:tcPr>
        <w:p w14:paraId="79950DC4" w14:textId="77777777" w:rsidR="00D82593" w:rsidRDefault="00D82593" w:rsidP="00D82593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663E0898" w14:textId="77777777" w:rsidR="00D82593" w:rsidRDefault="00D82593" w:rsidP="00D82593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14:paraId="74DC9ABD" w14:textId="77777777" w:rsidR="00D82593" w:rsidRDefault="00D82593" w:rsidP="00D82593"/>
      </w:tc>
      <w:tc>
        <w:tcPr>
          <w:tcW w:w="4171" w:type="dxa"/>
          <w:shd w:val="clear" w:color="auto" w:fill="auto"/>
        </w:tcPr>
        <w:p w14:paraId="4E29379A" w14:textId="77777777" w:rsidR="00D82593" w:rsidRDefault="00D82593" w:rsidP="00D82593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14:paraId="1E46DB00" w14:textId="77777777" w:rsidR="00D82593" w:rsidRDefault="00D82593" w:rsidP="00D82593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1F4C507D" w14:textId="77777777" w:rsidR="00D82593" w:rsidRDefault="00D82593" w:rsidP="00D82593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4DB89BCF" w14:textId="77777777" w:rsidR="00D82593" w:rsidRDefault="00D82593" w:rsidP="00D82593">
          <w:pPr>
            <w:pStyle w:val="Header"/>
            <w:spacing w:after="17"/>
          </w:pPr>
        </w:p>
      </w:tc>
    </w:tr>
    <w:tr w:rsidR="00D82593" w14:paraId="0B1E83A0" w14:textId="77777777" w:rsidTr="00F30B5A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D82593" w14:paraId="6365F79A" w14:textId="77777777" w:rsidTr="00F30B5A">
            <w:tc>
              <w:tcPr>
                <w:tcW w:w="4825" w:type="dxa"/>
                <w:shd w:val="clear" w:color="auto" w:fill="auto"/>
              </w:tcPr>
              <w:p w14:paraId="71E66DE6" w14:textId="77777777" w:rsidR="00D82593" w:rsidRPr="00B05450" w:rsidRDefault="00D82593" w:rsidP="00D82593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14:paraId="3012FC4E" w14:textId="77777777" w:rsidR="00D82593" w:rsidRPr="00B05450" w:rsidRDefault="00D82593" w:rsidP="00D82593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D82593" w14:paraId="5D6145E2" w14:textId="77777777" w:rsidTr="00F30B5A">
            <w:tc>
              <w:tcPr>
                <w:tcW w:w="4825" w:type="dxa"/>
                <w:shd w:val="clear" w:color="auto" w:fill="auto"/>
              </w:tcPr>
              <w:p w14:paraId="59D8C2C8" w14:textId="77777777" w:rsidR="00D82593" w:rsidRPr="00B05450" w:rsidRDefault="00D82593" w:rsidP="00D82593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6BB56BD0" w14:textId="77777777" w:rsidR="00D82593" w:rsidRPr="00B05450" w:rsidRDefault="00D82593" w:rsidP="00D82593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14:paraId="29F5FFC1" w14:textId="77777777" w:rsidR="00D82593" w:rsidRPr="00B05450" w:rsidRDefault="00D82593" w:rsidP="00D82593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77C2E6D5" w14:textId="77777777" w:rsidR="00D82593" w:rsidRDefault="00D82593" w:rsidP="00D82593">
          <w:pPr>
            <w:pStyle w:val="Header"/>
          </w:pPr>
        </w:p>
      </w:tc>
    </w:tr>
  </w:tbl>
  <w:p w14:paraId="77FDAE40" w14:textId="77777777" w:rsidR="00AF059F" w:rsidRDefault="00AF0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CA3"/>
    <w:multiLevelType w:val="hybridMultilevel"/>
    <w:tmpl w:val="03148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3744"/>
    <w:multiLevelType w:val="hybridMultilevel"/>
    <w:tmpl w:val="0652F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427D0"/>
    <w:multiLevelType w:val="hybridMultilevel"/>
    <w:tmpl w:val="30603FB4"/>
    <w:lvl w:ilvl="0" w:tplc="5018FBF4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E6E6E"/>
        <w:spacing w:val="-1"/>
        <w:w w:val="101"/>
        <w:sz w:val="24"/>
        <w:szCs w:val="24"/>
        <w:lang w:val="hr-HR" w:eastAsia="en-US" w:bidi="ar-SA"/>
      </w:rPr>
    </w:lvl>
    <w:lvl w:ilvl="1" w:tplc="84620CEA">
      <w:numFmt w:val="bullet"/>
      <w:lvlText w:val="•"/>
      <w:lvlJc w:val="left"/>
      <w:pPr>
        <w:ind w:left="1300" w:hanging="246"/>
      </w:pPr>
      <w:rPr>
        <w:rFonts w:hint="default"/>
        <w:lang w:val="hr-HR" w:eastAsia="en-US" w:bidi="ar-SA"/>
      </w:rPr>
    </w:lvl>
    <w:lvl w:ilvl="2" w:tplc="BF06D28E">
      <w:numFmt w:val="bullet"/>
      <w:lvlText w:val="•"/>
      <w:lvlJc w:val="left"/>
      <w:pPr>
        <w:ind w:left="2240" w:hanging="246"/>
      </w:pPr>
      <w:rPr>
        <w:rFonts w:hint="default"/>
        <w:lang w:val="hr-HR" w:eastAsia="en-US" w:bidi="ar-SA"/>
      </w:rPr>
    </w:lvl>
    <w:lvl w:ilvl="3" w:tplc="31CE0F52">
      <w:numFmt w:val="bullet"/>
      <w:lvlText w:val="•"/>
      <w:lvlJc w:val="left"/>
      <w:pPr>
        <w:ind w:left="3181" w:hanging="246"/>
      </w:pPr>
      <w:rPr>
        <w:rFonts w:hint="default"/>
        <w:lang w:val="hr-HR" w:eastAsia="en-US" w:bidi="ar-SA"/>
      </w:rPr>
    </w:lvl>
    <w:lvl w:ilvl="4" w:tplc="2E280EE8">
      <w:numFmt w:val="bullet"/>
      <w:lvlText w:val="•"/>
      <w:lvlJc w:val="left"/>
      <w:pPr>
        <w:ind w:left="4121" w:hanging="246"/>
      </w:pPr>
      <w:rPr>
        <w:rFonts w:hint="default"/>
        <w:lang w:val="hr-HR" w:eastAsia="en-US" w:bidi="ar-SA"/>
      </w:rPr>
    </w:lvl>
    <w:lvl w:ilvl="5" w:tplc="38604A7E">
      <w:numFmt w:val="bullet"/>
      <w:lvlText w:val="•"/>
      <w:lvlJc w:val="left"/>
      <w:pPr>
        <w:ind w:left="5062" w:hanging="246"/>
      </w:pPr>
      <w:rPr>
        <w:rFonts w:hint="default"/>
        <w:lang w:val="hr-HR" w:eastAsia="en-US" w:bidi="ar-SA"/>
      </w:rPr>
    </w:lvl>
    <w:lvl w:ilvl="6" w:tplc="4E92CD46">
      <w:numFmt w:val="bullet"/>
      <w:lvlText w:val="•"/>
      <w:lvlJc w:val="left"/>
      <w:pPr>
        <w:ind w:left="6002" w:hanging="246"/>
      </w:pPr>
      <w:rPr>
        <w:rFonts w:hint="default"/>
        <w:lang w:val="hr-HR" w:eastAsia="en-US" w:bidi="ar-SA"/>
      </w:rPr>
    </w:lvl>
    <w:lvl w:ilvl="7" w:tplc="A434F896">
      <w:numFmt w:val="bullet"/>
      <w:lvlText w:val="•"/>
      <w:lvlJc w:val="left"/>
      <w:pPr>
        <w:ind w:left="6942" w:hanging="246"/>
      </w:pPr>
      <w:rPr>
        <w:rFonts w:hint="default"/>
        <w:lang w:val="hr-HR" w:eastAsia="en-US" w:bidi="ar-SA"/>
      </w:rPr>
    </w:lvl>
    <w:lvl w:ilvl="8" w:tplc="5E4613A4">
      <w:numFmt w:val="bullet"/>
      <w:lvlText w:val="•"/>
      <w:lvlJc w:val="left"/>
      <w:pPr>
        <w:ind w:left="7883" w:hanging="246"/>
      </w:pPr>
      <w:rPr>
        <w:rFonts w:hint="default"/>
        <w:lang w:val="hr-HR" w:eastAsia="en-US" w:bidi="ar-SA"/>
      </w:rPr>
    </w:lvl>
  </w:abstractNum>
  <w:abstractNum w:abstractNumId="3" w15:restartNumberingAfterBreak="0">
    <w:nsid w:val="50F80C65"/>
    <w:multiLevelType w:val="hybridMultilevel"/>
    <w:tmpl w:val="5D588108"/>
    <w:lvl w:ilvl="0" w:tplc="89FC21C0">
      <w:start w:val="1"/>
      <w:numFmt w:val="decimal"/>
      <w:lvlText w:val="%1."/>
      <w:lvlJc w:val="left"/>
      <w:pPr>
        <w:ind w:left="1024" w:hanging="3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E6E6E"/>
        <w:spacing w:val="0"/>
        <w:w w:val="105"/>
        <w:sz w:val="23"/>
        <w:szCs w:val="23"/>
        <w:lang w:val="hr-HR" w:eastAsia="en-US" w:bidi="ar-SA"/>
      </w:rPr>
    </w:lvl>
    <w:lvl w:ilvl="1" w:tplc="0BE6C456">
      <w:numFmt w:val="bullet"/>
      <w:lvlText w:val="•"/>
      <w:lvlJc w:val="left"/>
      <w:pPr>
        <w:ind w:left="1894" w:hanging="362"/>
      </w:pPr>
      <w:rPr>
        <w:rFonts w:hint="default"/>
        <w:lang w:val="hr-HR" w:eastAsia="en-US" w:bidi="ar-SA"/>
      </w:rPr>
    </w:lvl>
    <w:lvl w:ilvl="2" w:tplc="C85ACC3E">
      <w:numFmt w:val="bullet"/>
      <w:lvlText w:val="•"/>
      <w:lvlJc w:val="left"/>
      <w:pPr>
        <w:ind w:left="2768" w:hanging="362"/>
      </w:pPr>
      <w:rPr>
        <w:rFonts w:hint="default"/>
        <w:lang w:val="hr-HR" w:eastAsia="en-US" w:bidi="ar-SA"/>
      </w:rPr>
    </w:lvl>
    <w:lvl w:ilvl="3" w:tplc="10D06712">
      <w:numFmt w:val="bullet"/>
      <w:lvlText w:val="•"/>
      <w:lvlJc w:val="left"/>
      <w:pPr>
        <w:ind w:left="3643" w:hanging="362"/>
      </w:pPr>
      <w:rPr>
        <w:rFonts w:hint="default"/>
        <w:lang w:val="hr-HR" w:eastAsia="en-US" w:bidi="ar-SA"/>
      </w:rPr>
    </w:lvl>
    <w:lvl w:ilvl="4" w:tplc="73061372">
      <w:numFmt w:val="bullet"/>
      <w:lvlText w:val="•"/>
      <w:lvlJc w:val="left"/>
      <w:pPr>
        <w:ind w:left="4517" w:hanging="362"/>
      </w:pPr>
      <w:rPr>
        <w:rFonts w:hint="default"/>
        <w:lang w:val="hr-HR" w:eastAsia="en-US" w:bidi="ar-SA"/>
      </w:rPr>
    </w:lvl>
    <w:lvl w:ilvl="5" w:tplc="7BDE55FC">
      <w:numFmt w:val="bullet"/>
      <w:lvlText w:val="•"/>
      <w:lvlJc w:val="left"/>
      <w:pPr>
        <w:ind w:left="5392" w:hanging="362"/>
      </w:pPr>
      <w:rPr>
        <w:rFonts w:hint="default"/>
        <w:lang w:val="hr-HR" w:eastAsia="en-US" w:bidi="ar-SA"/>
      </w:rPr>
    </w:lvl>
    <w:lvl w:ilvl="6" w:tplc="140208F6">
      <w:numFmt w:val="bullet"/>
      <w:lvlText w:val="•"/>
      <w:lvlJc w:val="left"/>
      <w:pPr>
        <w:ind w:left="6266" w:hanging="362"/>
      </w:pPr>
      <w:rPr>
        <w:rFonts w:hint="default"/>
        <w:lang w:val="hr-HR" w:eastAsia="en-US" w:bidi="ar-SA"/>
      </w:rPr>
    </w:lvl>
    <w:lvl w:ilvl="7" w:tplc="047C7782">
      <w:numFmt w:val="bullet"/>
      <w:lvlText w:val="•"/>
      <w:lvlJc w:val="left"/>
      <w:pPr>
        <w:ind w:left="7140" w:hanging="362"/>
      </w:pPr>
      <w:rPr>
        <w:rFonts w:hint="default"/>
        <w:lang w:val="hr-HR" w:eastAsia="en-US" w:bidi="ar-SA"/>
      </w:rPr>
    </w:lvl>
    <w:lvl w:ilvl="8" w:tplc="163EC8A2">
      <w:numFmt w:val="bullet"/>
      <w:lvlText w:val="•"/>
      <w:lvlJc w:val="left"/>
      <w:pPr>
        <w:ind w:left="8015" w:hanging="362"/>
      </w:pPr>
      <w:rPr>
        <w:rFonts w:hint="default"/>
        <w:lang w:val="hr-HR" w:eastAsia="en-US" w:bidi="ar-SA"/>
      </w:rPr>
    </w:lvl>
  </w:abstractNum>
  <w:abstractNum w:abstractNumId="4" w15:restartNumberingAfterBreak="0">
    <w:nsid w:val="566A610C"/>
    <w:multiLevelType w:val="hybridMultilevel"/>
    <w:tmpl w:val="B53E7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2A72"/>
    <w:multiLevelType w:val="hybridMultilevel"/>
    <w:tmpl w:val="006CA79A"/>
    <w:lvl w:ilvl="0" w:tplc="2C401470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E6E6E"/>
        <w:spacing w:val="-1"/>
        <w:w w:val="101"/>
        <w:sz w:val="24"/>
        <w:szCs w:val="24"/>
        <w:lang w:val="hr-HR" w:eastAsia="en-US" w:bidi="ar-SA"/>
      </w:rPr>
    </w:lvl>
    <w:lvl w:ilvl="1" w:tplc="53D21D68">
      <w:numFmt w:val="bullet"/>
      <w:lvlText w:val="•"/>
      <w:lvlJc w:val="left"/>
      <w:pPr>
        <w:ind w:left="1300" w:hanging="246"/>
      </w:pPr>
      <w:rPr>
        <w:rFonts w:hint="default"/>
        <w:lang w:val="hr-HR" w:eastAsia="en-US" w:bidi="ar-SA"/>
      </w:rPr>
    </w:lvl>
    <w:lvl w:ilvl="2" w:tplc="64128CE8">
      <w:numFmt w:val="bullet"/>
      <w:lvlText w:val="•"/>
      <w:lvlJc w:val="left"/>
      <w:pPr>
        <w:ind w:left="2240" w:hanging="246"/>
      </w:pPr>
      <w:rPr>
        <w:rFonts w:hint="default"/>
        <w:lang w:val="hr-HR" w:eastAsia="en-US" w:bidi="ar-SA"/>
      </w:rPr>
    </w:lvl>
    <w:lvl w:ilvl="3" w:tplc="2A9039EE">
      <w:numFmt w:val="bullet"/>
      <w:lvlText w:val="•"/>
      <w:lvlJc w:val="left"/>
      <w:pPr>
        <w:ind w:left="3181" w:hanging="246"/>
      </w:pPr>
      <w:rPr>
        <w:rFonts w:hint="default"/>
        <w:lang w:val="hr-HR" w:eastAsia="en-US" w:bidi="ar-SA"/>
      </w:rPr>
    </w:lvl>
    <w:lvl w:ilvl="4" w:tplc="B1848B22">
      <w:numFmt w:val="bullet"/>
      <w:lvlText w:val="•"/>
      <w:lvlJc w:val="left"/>
      <w:pPr>
        <w:ind w:left="4121" w:hanging="246"/>
      </w:pPr>
      <w:rPr>
        <w:rFonts w:hint="default"/>
        <w:lang w:val="hr-HR" w:eastAsia="en-US" w:bidi="ar-SA"/>
      </w:rPr>
    </w:lvl>
    <w:lvl w:ilvl="5" w:tplc="02048EAE">
      <w:numFmt w:val="bullet"/>
      <w:lvlText w:val="•"/>
      <w:lvlJc w:val="left"/>
      <w:pPr>
        <w:ind w:left="5062" w:hanging="246"/>
      </w:pPr>
      <w:rPr>
        <w:rFonts w:hint="default"/>
        <w:lang w:val="hr-HR" w:eastAsia="en-US" w:bidi="ar-SA"/>
      </w:rPr>
    </w:lvl>
    <w:lvl w:ilvl="6" w:tplc="2284991E">
      <w:numFmt w:val="bullet"/>
      <w:lvlText w:val="•"/>
      <w:lvlJc w:val="left"/>
      <w:pPr>
        <w:ind w:left="6002" w:hanging="246"/>
      </w:pPr>
      <w:rPr>
        <w:rFonts w:hint="default"/>
        <w:lang w:val="hr-HR" w:eastAsia="en-US" w:bidi="ar-SA"/>
      </w:rPr>
    </w:lvl>
    <w:lvl w:ilvl="7" w:tplc="87EE2588">
      <w:numFmt w:val="bullet"/>
      <w:lvlText w:val="•"/>
      <w:lvlJc w:val="left"/>
      <w:pPr>
        <w:ind w:left="6942" w:hanging="246"/>
      </w:pPr>
      <w:rPr>
        <w:rFonts w:hint="default"/>
        <w:lang w:val="hr-HR" w:eastAsia="en-US" w:bidi="ar-SA"/>
      </w:rPr>
    </w:lvl>
    <w:lvl w:ilvl="8" w:tplc="5C6C2E88">
      <w:numFmt w:val="bullet"/>
      <w:lvlText w:val="•"/>
      <w:lvlJc w:val="left"/>
      <w:pPr>
        <w:ind w:left="7883" w:hanging="246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77"/>
    <w:rsid w:val="00020462"/>
    <w:rsid w:val="000B604A"/>
    <w:rsid w:val="000D2594"/>
    <w:rsid w:val="0011576A"/>
    <w:rsid w:val="002503C2"/>
    <w:rsid w:val="0029178C"/>
    <w:rsid w:val="00292712"/>
    <w:rsid w:val="003B0103"/>
    <w:rsid w:val="00403365"/>
    <w:rsid w:val="00450D0C"/>
    <w:rsid w:val="00480136"/>
    <w:rsid w:val="004B2EBA"/>
    <w:rsid w:val="00501D2D"/>
    <w:rsid w:val="005422A4"/>
    <w:rsid w:val="005C1DF4"/>
    <w:rsid w:val="0064791A"/>
    <w:rsid w:val="006A24B5"/>
    <w:rsid w:val="00720A35"/>
    <w:rsid w:val="00741415"/>
    <w:rsid w:val="00750BA4"/>
    <w:rsid w:val="007A005F"/>
    <w:rsid w:val="0081722F"/>
    <w:rsid w:val="008D358D"/>
    <w:rsid w:val="0096340C"/>
    <w:rsid w:val="009720FB"/>
    <w:rsid w:val="00984EA0"/>
    <w:rsid w:val="009A7C18"/>
    <w:rsid w:val="009D0A02"/>
    <w:rsid w:val="00A04392"/>
    <w:rsid w:val="00AD3C52"/>
    <w:rsid w:val="00AF059F"/>
    <w:rsid w:val="00B8640E"/>
    <w:rsid w:val="00BF237B"/>
    <w:rsid w:val="00C543B6"/>
    <w:rsid w:val="00CA5783"/>
    <w:rsid w:val="00CC4E77"/>
    <w:rsid w:val="00D411B1"/>
    <w:rsid w:val="00D76DC2"/>
    <w:rsid w:val="00D82593"/>
    <w:rsid w:val="00DE4040"/>
    <w:rsid w:val="00E57582"/>
    <w:rsid w:val="00E82AE4"/>
    <w:rsid w:val="00EA072B"/>
    <w:rsid w:val="00EC5777"/>
    <w:rsid w:val="00F532EC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1047F"/>
  <w15:chartTrackingRefBased/>
  <w15:docId w15:val="{8AF003F0-C82F-4F9C-B12C-5BFE3D7F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57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5777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EC5777"/>
    <w:pPr>
      <w:ind w:left="1023" w:hanging="244"/>
    </w:pPr>
  </w:style>
  <w:style w:type="character" w:styleId="CommentReference">
    <w:name w:val="annotation reference"/>
    <w:basedOn w:val="DefaultParagraphFont"/>
    <w:uiPriority w:val="99"/>
    <w:semiHidden/>
    <w:unhideWhenUsed/>
    <w:rsid w:val="00EC5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77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777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450D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D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BF2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37B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F2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37B"/>
    <w:rPr>
      <w:rFonts w:ascii="Times New Roman" w:eastAsia="Times New Roman" w:hAnsi="Times New Roman" w:cs="Times New Roman"/>
      <w:lang w:val="hr-HR"/>
    </w:rPr>
  </w:style>
  <w:style w:type="paragraph" w:styleId="NormalWeb">
    <w:name w:val="Normal (Web)"/>
    <w:basedOn w:val="Normal"/>
    <w:uiPriority w:val="99"/>
    <w:semiHidden/>
    <w:unhideWhenUsed/>
    <w:rsid w:val="00BF237B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BF237B"/>
    <w:pPr>
      <w:widowControl/>
      <w:autoSpaceDE/>
      <w:autoSpaceDN/>
      <w:spacing w:before="100" w:beforeAutospacing="1" w:after="142" w:line="288" w:lineRule="auto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.ks.gov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</dc:creator>
  <cp:keywords/>
  <dc:description/>
  <cp:lastModifiedBy>Kemo Zilic</cp:lastModifiedBy>
  <cp:revision>3</cp:revision>
  <cp:lastPrinted>2024-09-13T06:29:00Z</cp:lastPrinted>
  <dcterms:created xsi:type="dcterms:W3CDTF">2024-09-13T06:51:00Z</dcterms:created>
  <dcterms:modified xsi:type="dcterms:W3CDTF">2024-09-13T12:31:00Z</dcterms:modified>
</cp:coreProperties>
</file>